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51AE" w14:textId="26C45158" w:rsidR="00E642C3" w:rsidRPr="00452527" w:rsidRDefault="42CC77F9" w:rsidP="190A2354">
      <w:pPr>
        <w:jc w:val="center"/>
        <w:rPr>
          <w:b/>
          <w:bCs/>
          <w:sz w:val="32"/>
          <w:szCs w:val="32"/>
        </w:rPr>
      </w:pPr>
      <w:r w:rsidRPr="0BA38F71">
        <w:rPr>
          <w:b/>
          <w:bCs/>
          <w:sz w:val="32"/>
          <w:szCs w:val="32"/>
        </w:rPr>
        <w:t>Program Eikholt-konferansen</w:t>
      </w:r>
      <w:r w:rsidR="00E642C3" w:rsidRPr="0BA38F71">
        <w:rPr>
          <w:b/>
          <w:bCs/>
          <w:sz w:val="32"/>
          <w:szCs w:val="32"/>
        </w:rPr>
        <w:t xml:space="preserve"> </w:t>
      </w:r>
      <w:r w:rsidR="00D12FFD" w:rsidRPr="0BA38F71">
        <w:rPr>
          <w:b/>
          <w:bCs/>
          <w:sz w:val="32"/>
          <w:szCs w:val="32"/>
        </w:rPr>
        <w:t>*</w:t>
      </w:r>
    </w:p>
    <w:p w14:paraId="055D7544" w14:textId="25F6888E" w:rsidR="004640B8" w:rsidRDefault="1A95ABB9" w:rsidP="004640B8">
      <w:pPr>
        <w:jc w:val="center"/>
        <w:rPr>
          <w:sz w:val="32"/>
          <w:szCs w:val="32"/>
        </w:rPr>
      </w:pPr>
      <w:r w:rsidRPr="5604F70B">
        <w:rPr>
          <w:sz w:val="32"/>
          <w:szCs w:val="32"/>
        </w:rPr>
        <w:t xml:space="preserve"> 2</w:t>
      </w:r>
      <w:r w:rsidR="6DD81151" w:rsidRPr="5604F70B">
        <w:rPr>
          <w:sz w:val="32"/>
          <w:szCs w:val="32"/>
        </w:rPr>
        <w:t>3</w:t>
      </w:r>
      <w:r w:rsidRPr="5604F70B">
        <w:rPr>
          <w:sz w:val="32"/>
          <w:szCs w:val="32"/>
        </w:rPr>
        <w:t>-2</w:t>
      </w:r>
      <w:r w:rsidR="4B9B72F7" w:rsidRPr="5604F70B">
        <w:rPr>
          <w:sz w:val="32"/>
          <w:szCs w:val="32"/>
        </w:rPr>
        <w:t>4</w:t>
      </w:r>
      <w:r w:rsidRPr="5604F70B">
        <w:rPr>
          <w:sz w:val="32"/>
          <w:szCs w:val="32"/>
        </w:rPr>
        <w:t xml:space="preserve"> August 202</w:t>
      </w:r>
      <w:r w:rsidR="10086929" w:rsidRPr="5604F70B">
        <w:rPr>
          <w:sz w:val="32"/>
          <w:szCs w:val="32"/>
        </w:rPr>
        <w:t>3</w:t>
      </w:r>
    </w:p>
    <w:p w14:paraId="4BCB4493" w14:textId="44055FFE" w:rsidR="10086929" w:rsidRDefault="10086929" w:rsidP="5604F70B">
      <w:pPr>
        <w:jc w:val="center"/>
      </w:pPr>
      <w:r w:rsidRPr="5604F70B">
        <w:rPr>
          <w:sz w:val="32"/>
          <w:szCs w:val="32"/>
        </w:rPr>
        <w:t>Syn og hørsel for en aktiv hverdag</w:t>
      </w:r>
    </w:p>
    <w:p w14:paraId="4F14B4D7" w14:textId="129E119B" w:rsidR="00A727D0" w:rsidRPr="00556D7D" w:rsidRDefault="00E642C3" w:rsidP="190A2354">
      <w:pPr>
        <w:rPr>
          <w:rFonts w:cstheme="minorHAnsi"/>
          <w:b/>
          <w:bCs/>
          <w:sz w:val="24"/>
          <w:szCs w:val="24"/>
        </w:rPr>
      </w:pPr>
      <w:r w:rsidRPr="00556D7D">
        <w:rPr>
          <w:rFonts w:cstheme="minorHAnsi"/>
          <w:b/>
          <w:bCs/>
          <w:sz w:val="24"/>
          <w:szCs w:val="24"/>
        </w:rPr>
        <w:t>O</w:t>
      </w:r>
      <w:r w:rsidR="00047870" w:rsidRPr="00556D7D">
        <w:rPr>
          <w:rFonts w:cstheme="minorHAnsi"/>
          <w:b/>
          <w:bCs/>
          <w:sz w:val="24"/>
          <w:szCs w:val="24"/>
        </w:rPr>
        <w:t>nsdag 2</w:t>
      </w:r>
      <w:r w:rsidR="50FBB1E6" w:rsidRPr="00556D7D">
        <w:rPr>
          <w:rFonts w:cstheme="minorHAnsi"/>
          <w:b/>
          <w:bCs/>
          <w:sz w:val="24"/>
          <w:szCs w:val="24"/>
        </w:rPr>
        <w:t>3</w:t>
      </w:r>
      <w:r w:rsidR="00047870" w:rsidRPr="00556D7D">
        <w:rPr>
          <w:rFonts w:cstheme="minorHAnsi"/>
          <w:b/>
          <w:bCs/>
          <w:sz w:val="24"/>
          <w:szCs w:val="24"/>
        </w:rPr>
        <w:t xml:space="preserve"> </w:t>
      </w:r>
      <w:r w:rsidR="2F0B585D" w:rsidRPr="00556D7D">
        <w:rPr>
          <w:rFonts w:cstheme="minorHAnsi"/>
          <w:b/>
          <w:bCs/>
          <w:sz w:val="24"/>
          <w:szCs w:val="24"/>
        </w:rPr>
        <w:t>august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1665"/>
        <w:gridCol w:w="4000"/>
        <w:gridCol w:w="2977"/>
      </w:tblGrid>
      <w:tr w:rsidR="00A727D0" w:rsidRPr="00556D7D" w14:paraId="0E82D461" w14:textId="77777777" w:rsidTr="28705ED7">
        <w:tc>
          <w:tcPr>
            <w:tcW w:w="1665" w:type="dxa"/>
          </w:tcPr>
          <w:p w14:paraId="57021CD2" w14:textId="77777777" w:rsidR="00A727D0" w:rsidRPr="00556D7D" w:rsidRDefault="00A727D0">
            <w:pPr>
              <w:rPr>
                <w:rFonts w:cstheme="minorHAnsi"/>
                <w:b/>
                <w:sz w:val="24"/>
                <w:szCs w:val="24"/>
              </w:rPr>
            </w:pPr>
            <w:r w:rsidRPr="00556D7D">
              <w:rPr>
                <w:rFonts w:cstheme="minorHAnsi"/>
                <w:b/>
                <w:sz w:val="24"/>
                <w:szCs w:val="24"/>
              </w:rPr>
              <w:t>Tid</w:t>
            </w:r>
          </w:p>
        </w:tc>
        <w:tc>
          <w:tcPr>
            <w:tcW w:w="4000" w:type="dxa"/>
          </w:tcPr>
          <w:p w14:paraId="00376AAF" w14:textId="77777777" w:rsidR="00A727D0" w:rsidRPr="00556D7D" w:rsidRDefault="00C5033A">
            <w:pPr>
              <w:rPr>
                <w:rFonts w:cstheme="minorHAnsi"/>
                <w:b/>
                <w:sz w:val="24"/>
                <w:szCs w:val="24"/>
              </w:rPr>
            </w:pPr>
            <w:r w:rsidRPr="00556D7D">
              <w:rPr>
                <w:rFonts w:cstheme="minorHAnsi"/>
                <w:b/>
                <w:sz w:val="24"/>
                <w:szCs w:val="24"/>
              </w:rPr>
              <w:t>Tema</w:t>
            </w:r>
          </w:p>
        </w:tc>
        <w:tc>
          <w:tcPr>
            <w:tcW w:w="2977" w:type="dxa"/>
          </w:tcPr>
          <w:p w14:paraId="7175E76A" w14:textId="77777777" w:rsidR="00A727D0" w:rsidRPr="00556D7D" w:rsidRDefault="00C5033A">
            <w:pPr>
              <w:rPr>
                <w:rFonts w:cstheme="minorHAnsi"/>
                <w:b/>
                <w:sz w:val="24"/>
                <w:szCs w:val="24"/>
              </w:rPr>
            </w:pPr>
            <w:r w:rsidRPr="00556D7D">
              <w:rPr>
                <w:rFonts w:cstheme="minorHAnsi"/>
                <w:b/>
                <w:sz w:val="24"/>
                <w:szCs w:val="24"/>
              </w:rPr>
              <w:t>Foreleser</w:t>
            </w:r>
          </w:p>
        </w:tc>
      </w:tr>
      <w:tr w:rsidR="00A727D0" w:rsidRPr="00556D7D" w14:paraId="1E61FEE6" w14:textId="77777777" w:rsidTr="28705ED7">
        <w:tc>
          <w:tcPr>
            <w:tcW w:w="1665" w:type="dxa"/>
          </w:tcPr>
          <w:p w14:paraId="2D1927AF" w14:textId="7C056A8D" w:rsidR="00A727D0" w:rsidRPr="00556D7D" w:rsidRDefault="00A727D0" w:rsidP="00527C53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10</w:t>
            </w:r>
            <w:r w:rsidR="00C0695C" w:rsidRPr="00556D7D">
              <w:rPr>
                <w:rFonts w:cstheme="minorHAnsi"/>
                <w:sz w:val="24"/>
                <w:szCs w:val="24"/>
              </w:rPr>
              <w:t>:00</w:t>
            </w:r>
            <w:r w:rsidR="004A42B0" w:rsidRPr="00556D7D">
              <w:rPr>
                <w:rFonts w:cstheme="minorHAnsi"/>
                <w:sz w:val="24"/>
                <w:szCs w:val="24"/>
              </w:rPr>
              <w:t xml:space="preserve"> – 10:15</w:t>
            </w:r>
            <w:r w:rsidR="00D22007" w:rsidRPr="00556D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</w:tcPr>
          <w:p w14:paraId="143CB9B2" w14:textId="77777777" w:rsidR="00A727D0" w:rsidRPr="00556D7D" w:rsidRDefault="00A727D0" w:rsidP="00F6418B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Velkommen</w:t>
            </w:r>
            <w:r w:rsidR="00047870" w:rsidRPr="00556D7D">
              <w:rPr>
                <w:rFonts w:cstheme="minorHAnsi"/>
                <w:sz w:val="24"/>
                <w:szCs w:val="24"/>
              </w:rPr>
              <w:t xml:space="preserve"> </w:t>
            </w:r>
            <w:r w:rsidR="0073223E" w:rsidRPr="00556D7D">
              <w:rPr>
                <w:rFonts w:cstheme="minorHAnsi"/>
                <w:sz w:val="24"/>
                <w:szCs w:val="24"/>
              </w:rPr>
              <w:t>til Eikholt</w:t>
            </w:r>
          </w:p>
          <w:p w14:paraId="0FEEF673" w14:textId="40E7A7E0" w:rsidR="0073223E" w:rsidRPr="00556D7D" w:rsidRDefault="00743448" w:rsidP="00743448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Praktisk informasjon</w:t>
            </w:r>
          </w:p>
          <w:p w14:paraId="0A37501D" w14:textId="6C6121AC" w:rsidR="0073223E" w:rsidRPr="00556D7D" w:rsidRDefault="64919457" w:rsidP="00743448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Sted: Ragnhild Kaatas hus</w:t>
            </w:r>
          </w:p>
        </w:tc>
        <w:tc>
          <w:tcPr>
            <w:tcW w:w="2977" w:type="dxa"/>
          </w:tcPr>
          <w:p w14:paraId="37E3C5A0" w14:textId="27484A93" w:rsidR="00D67E66" w:rsidRDefault="00D67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Direktør Roar Meland og</w:t>
            </w:r>
          </w:p>
          <w:p w14:paraId="4E59F7B7" w14:textId="5A2AD2BF" w:rsidR="00A727D0" w:rsidRPr="00556D7D" w:rsidRDefault="66660B13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Konferansier</w:t>
            </w:r>
            <w:r w:rsidR="78A128C7" w:rsidRPr="00556D7D">
              <w:rPr>
                <w:rFonts w:cstheme="minorHAnsi"/>
                <w:sz w:val="24"/>
                <w:szCs w:val="24"/>
              </w:rPr>
              <w:t xml:space="preserve"> </w:t>
            </w:r>
            <w:r w:rsidR="004A42B0" w:rsidRPr="00556D7D">
              <w:rPr>
                <w:rFonts w:cstheme="minorHAnsi"/>
                <w:sz w:val="24"/>
                <w:szCs w:val="24"/>
              </w:rPr>
              <w:t xml:space="preserve">Cathrine Timm Sundin </w:t>
            </w:r>
          </w:p>
        </w:tc>
      </w:tr>
      <w:tr w:rsidR="00C605A8" w:rsidRPr="00556D7D" w14:paraId="72394EE6" w14:textId="77777777" w:rsidTr="28705ED7">
        <w:tc>
          <w:tcPr>
            <w:tcW w:w="1665" w:type="dxa"/>
          </w:tcPr>
          <w:p w14:paraId="0359B82F" w14:textId="0854C15A" w:rsidR="00C605A8" w:rsidRPr="00556D7D" w:rsidRDefault="00C605A8" w:rsidP="00C605A8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10:15 – 1</w:t>
            </w:r>
            <w:r w:rsidR="00A47337" w:rsidRPr="00556D7D">
              <w:rPr>
                <w:rFonts w:cstheme="minorHAnsi"/>
                <w:sz w:val="24"/>
                <w:szCs w:val="24"/>
              </w:rPr>
              <w:t>0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324C96" w:rsidRPr="00556D7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14:paraId="23FBA40A" w14:textId="277505E1" w:rsidR="00C605A8" w:rsidRPr="00556D7D" w:rsidRDefault="000C6BA1" w:rsidP="2A9BAF71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Åpning av Eikholt-konferansen</w:t>
            </w:r>
            <w:r w:rsidR="00B97FAB" w:rsidRPr="00556D7D">
              <w:rPr>
                <w:rFonts w:cstheme="minorHAnsi"/>
                <w:sz w:val="24"/>
                <w:szCs w:val="24"/>
              </w:rPr>
              <w:t xml:space="preserve"> </w:t>
            </w:r>
            <w:r w:rsidR="0AF5A4F4" w:rsidRPr="00556D7D">
              <w:rPr>
                <w:rFonts w:cstheme="minorHAnsi"/>
                <w:sz w:val="24"/>
                <w:szCs w:val="24"/>
              </w:rPr>
              <w:t>og lansering av Eikholt-testen</w:t>
            </w:r>
          </w:p>
        </w:tc>
        <w:tc>
          <w:tcPr>
            <w:tcW w:w="2977" w:type="dxa"/>
          </w:tcPr>
          <w:p w14:paraId="07D0D99F" w14:textId="03A42723" w:rsidR="00C605A8" w:rsidRPr="00556D7D" w:rsidRDefault="00D67E66" w:rsidP="00C605A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Ordfører i Drammen, Monica Myrvold Berg</w:t>
            </w:r>
          </w:p>
        </w:tc>
      </w:tr>
      <w:tr w:rsidR="005247CC" w:rsidRPr="00556D7D" w14:paraId="4E445CF4" w14:textId="77777777" w:rsidTr="28705ED7">
        <w:tc>
          <w:tcPr>
            <w:tcW w:w="1665" w:type="dxa"/>
          </w:tcPr>
          <w:p w14:paraId="24E72F28" w14:textId="4D6AA8C8" w:rsidR="005247CC" w:rsidRPr="00556D7D" w:rsidRDefault="005247CC" w:rsidP="00C605A8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10:45 – 11:00</w:t>
            </w:r>
          </w:p>
        </w:tc>
        <w:tc>
          <w:tcPr>
            <w:tcW w:w="4000" w:type="dxa"/>
          </w:tcPr>
          <w:p w14:paraId="5408D5CA" w14:textId="2609E246" w:rsidR="005247CC" w:rsidRPr="00556D7D" w:rsidRDefault="005247CC" w:rsidP="2A9BAF71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Pause, kaffe/te</w:t>
            </w:r>
          </w:p>
        </w:tc>
        <w:tc>
          <w:tcPr>
            <w:tcW w:w="2977" w:type="dxa"/>
          </w:tcPr>
          <w:p w14:paraId="71FE926D" w14:textId="77777777" w:rsidR="005247CC" w:rsidRPr="00556D7D" w:rsidRDefault="005247CC" w:rsidP="00C605A8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605A8" w:rsidRPr="00556D7D" w14:paraId="171D28E8" w14:textId="77777777" w:rsidTr="28705ED7">
        <w:tc>
          <w:tcPr>
            <w:tcW w:w="1665" w:type="dxa"/>
          </w:tcPr>
          <w:p w14:paraId="185A8A66" w14:textId="79350EFF" w:rsidR="00C605A8" w:rsidRPr="00556D7D" w:rsidRDefault="006D63DF" w:rsidP="00C605A8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 xml:space="preserve">11:00 </w:t>
            </w:r>
            <w:r w:rsidR="00FA17A5" w:rsidRPr="00556D7D">
              <w:rPr>
                <w:rFonts w:cstheme="minorHAnsi"/>
                <w:sz w:val="24"/>
                <w:szCs w:val="24"/>
              </w:rPr>
              <w:t>– 12:00</w:t>
            </w:r>
          </w:p>
        </w:tc>
        <w:tc>
          <w:tcPr>
            <w:tcW w:w="4000" w:type="dxa"/>
          </w:tcPr>
          <w:p w14:paraId="639D49C8" w14:textId="50726C79" w:rsidR="00C605A8" w:rsidRPr="00556D7D" w:rsidRDefault="0037525C" w:rsidP="28705ED7">
            <w:pPr>
              <w:pStyle w:val="Ingenmellomrom"/>
              <w:rPr>
                <w:sz w:val="24"/>
                <w:szCs w:val="24"/>
              </w:rPr>
            </w:pPr>
            <w:r w:rsidRPr="28705ED7">
              <w:rPr>
                <w:sz w:val="24"/>
                <w:szCs w:val="24"/>
              </w:rPr>
              <w:t>Eikholt-testen</w:t>
            </w:r>
            <w:r w:rsidR="30E34944" w:rsidRPr="28705ED7">
              <w:rPr>
                <w:sz w:val="24"/>
                <w:szCs w:val="24"/>
              </w:rPr>
              <w:t xml:space="preserve">, bakgrunn og utvikling - </w:t>
            </w:r>
            <w:r w:rsidR="00987F53" w:rsidRPr="28705ED7">
              <w:rPr>
                <w:sz w:val="24"/>
                <w:szCs w:val="24"/>
              </w:rPr>
              <w:t>sirkelen er sluttet</w:t>
            </w:r>
            <w:r w:rsidR="00533CED" w:rsidRPr="28705E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0469214" w14:textId="3C8B9B3B" w:rsidR="00C605A8" w:rsidRPr="00556D7D" w:rsidRDefault="0037525C" w:rsidP="00C605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 xml:space="preserve">Rolf Mjønes, audiograf og </w:t>
            </w:r>
            <w:r w:rsidR="00DF2B3B" w:rsidRPr="00556D7D">
              <w:rPr>
                <w:rFonts w:cstheme="minorHAnsi"/>
                <w:sz w:val="24"/>
                <w:szCs w:val="24"/>
              </w:rPr>
              <w:t>gründer av Eikholt-testen</w:t>
            </w:r>
          </w:p>
        </w:tc>
      </w:tr>
      <w:tr w:rsidR="00C605A8" w:rsidRPr="00556D7D" w14:paraId="55A88091" w14:textId="77777777" w:rsidTr="28705ED7">
        <w:tc>
          <w:tcPr>
            <w:tcW w:w="1665" w:type="dxa"/>
          </w:tcPr>
          <w:p w14:paraId="727513C6" w14:textId="2C050C40" w:rsidR="00C605A8" w:rsidRPr="00556D7D" w:rsidRDefault="00C605A8" w:rsidP="00C605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224DA8" w:rsidRPr="00556D7D">
              <w:rPr>
                <w:rFonts w:cstheme="minorHAnsi"/>
                <w:sz w:val="24"/>
                <w:szCs w:val="24"/>
              </w:rPr>
              <w:t>2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FA17A5" w:rsidRPr="00556D7D">
              <w:rPr>
                <w:rFonts w:cstheme="minorHAnsi"/>
                <w:sz w:val="24"/>
                <w:szCs w:val="24"/>
              </w:rPr>
              <w:t>00</w:t>
            </w:r>
            <w:r w:rsidRPr="00556D7D">
              <w:rPr>
                <w:rFonts w:cstheme="minorHAnsi"/>
                <w:sz w:val="24"/>
                <w:szCs w:val="24"/>
              </w:rPr>
              <w:t xml:space="preserve"> - 1</w:t>
            </w:r>
            <w:r w:rsidR="00925105" w:rsidRPr="00556D7D">
              <w:rPr>
                <w:rFonts w:cstheme="minorHAnsi"/>
                <w:sz w:val="24"/>
                <w:szCs w:val="24"/>
              </w:rPr>
              <w:t>3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FA17A5" w:rsidRPr="00556D7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14:paraId="5C56872E" w14:textId="7399F639" w:rsidR="00C605A8" w:rsidRPr="00556D7D" w:rsidRDefault="00925105" w:rsidP="00C605A8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56D7D">
              <w:rPr>
                <w:rFonts w:cstheme="minorHAnsi"/>
                <w:sz w:val="24"/>
                <w:szCs w:val="24"/>
              </w:rPr>
              <w:t>Lunsj</w:t>
            </w:r>
            <w:r w:rsidR="006F11EA" w:rsidRPr="00556D7D">
              <w:rPr>
                <w:rFonts w:cstheme="minorHAnsi"/>
                <w:sz w:val="24"/>
                <w:szCs w:val="24"/>
              </w:rPr>
              <w:t xml:space="preserve"> i Olaf Frø</w:t>
            </w:r>
            <w:r w:rsidR="000D3B86">
              <w:rPr>
                <w:rFonts w:cstheme="minorHAnsi"/>
                <w:sz w:val="24"/>
                <w:szCs w:val="24"/>
              </w:rPr>
              <w:t>i</w:t>
            </w:r>
            <w:r w:rsidR="006F11EA" w:rsidRPr="00556D7D">
              <w:rPr>
                <w:rFonts w:cstheme="minorHAnsi"/>
                <w:sz w:val="24"/>
                <w:szCs w:val="24"/>
              </w:rPr>
              <w:t>lands hus</w:t>
            </w:r>
          </w:p>
        </w:tc>
        <w:tc>
          <w:tcPr>
            <w:tcW w:w="2977" w:type="dxa"/>
          </w:tcPr>
          <w:p w14:paraId="592124EE" w14:textId="4148A75A" w:rsidR="00C605A8" w:rsidRPr="00556D7D" w:rsidRDefault="00C605A8" w:rsidP="00C605A8">
            <w:pPr>
              <w:spacing w:after="200" w:line="276" w:lineRule="auto"/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C605A8" w:rsidRPr="00556D7D" w14:paraId="4E0949F0" w14:textId="77777777" w:rsidTr="28705ED7">
        <w:tc>
          <w:tcPr>
            <w:tcW w:w="1665" w:type="dxa"/>
          </w:tcPr>
          <w:p w14:paraId="4E1FB1A4" w14:textId="5DED41DB" w:rsidR="00C605A8" w:rsidRPr="00556D7D" w:rsidRDefault="00C605A8" w:rsidP="00C605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323816" w:rsidRPr="00556D7D">
              <w:rPr>
                <w:rFonts w:cstheme="minorHAnsi"/>
                <w:sz w:val="24"/>
                <w:szCs w:val="24"/>
              </w:rPr>
              <w:t>3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52380D" w:rsidRPr="00556D7D">
              <w:rPr>
                <w:rFonts w:cstheme="minorHAnsi"/>
                <w:sz w:val="24"/>
                <w:szCs w:val="24"/>
              </w:rPr>
              <w:t>00</w:t>
            </w:r>
            <w:r w:rsidR="00924DE2" w:rsidRPr="00556D7D">
              <w:rPr>
                <w:rFonts w:cstheme="minorHAnsi"/>
                <w:sz w:val="24"/>
                <w:szCs w:val="24"/>
              </w:rPr>
              <w:t xml:space="preserve"> </w:t>
            </w:r>
            <w:r w:rsidRPr="00556D7D">
              <w:rPr>
                <w:rFonts w:cstheme="minorHAnsi"/>
                <w:sz w:val="24"/>
                <w:szCs w:val="24"/>
              </w:rPr>
              <w:t>-</w:t>
            </w:r>
            <w:r w:rsidR="00C00790" w:rsidRPr="00556D7D">
              <w:rPr>
                <w:rFonts w:cstheme="minorHAnsi"/>
                <w:sz w:val="24"/>
                <w:szCs w:val="24"/>
              </w:rPr>
              <w:t xml:space="preserve"> </w:t>
            </w: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323816" w:rsidRPr="00556D7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4000" w:type="dxa"/>
          </w:tcPr>
          <w:p w14:paraId="59569AE0" w14:textId="669478EB" w:rsidR="00C605A8" w:rsidRPr="00556D7D" w:rsidRDefault="00533CED" w:rsidP="00C605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 xml:space="preserve">Presentasjon av </w:t>
            </w:r>
            <w:r w:rsidR="006F11EA" w:rsidRPr="00556D7D">
              <w:rPr>
                <w:rFonts w:cstheme="minorHAnsi"/>
                <w:sz w:val="24"/>
                <w:szCs w:val="24"/>
              </w:rPr>
              <w:t>Eikholt-testen</w:t>
            </w:r>
            <w:r w:rsidR="33C60C70" w:rsidRPr="00556D7D">
              <w:rPr>
                <w:rFonts w:cstheme="minorHAnsi"/>
                <w:sz w:val="24"/>
                <w:szCs w:val="24"/>
              </w:rPr>
              <w:t>, en audiovisuell test</w:t>
            </w:r>
          </w:p>
        </w:tc>
        <w:tc>
          <w:tcPr>
            <w:tcW w:w="2977" w:type="dxa"/>
          </w:tcPr>
          <w:p w14:paraId="02EB378F" w14:textId="273DD056" w:rsidR="00C605A8" w:rsidRPr="00556D7D" w:rsidRDefault="00090138" w:rsidP="00DC5CD2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Rolf Mjønes</w:t>
            </w:r>
            <w:r w:rsidR="5899BA68" w:rsidRPr="00556D7D">
              <w:rPr>
                <w:rFonts w:cstheme="minorHAnsi"/>
                <w:sz w:val="24"/>
                <w:szCs w:val="24"/>
              </w:rPr>
              <w:t>, audiograf og gr</w:t>
            </w:r>
            <w:r w:rsidR="6AF82ABB" w:rsidRPr="00556D7D">
              <w:rPr>
                <w:rFonts w:cstheme="minorHAnsi"/>
                <w:sz w:val="24"/>
                <w:szCs w:val="24"/>
              </w:rPr>
              <w:t>ü</w:t>
            </w:r>
            <w:r w:rsidR="5899BA68" w:rsidRPr="00556D7D">
              <w:rPr>
                <w:rFonts w:cstheme="minorHAnsi"/>
                <w:sz w:val="24"/>
                <w:szCs w:val="24"/>
              </w:rPr>
              <w:t>nder av Eikholt-testen</w:t>
            </w:r>
          </w:p>
        </w:tc>
      </w:tr>
      <w:tr w:rsidR="00C605A8" w:rsidRPr="00556D7D" w14:paraId="29000EF6" w14:textId="77777777" w:rsidTr="28705ED7">
        <w:tc>
          <w:tcPr>
            <w:tcW w:w="1665" w:type="dxa"/>
          </w:tcPr>
          <w:p w14:paraId="715D9C11" w14:textId="13512420" w:rsidR="00C605A8" w:rsidRPr="00556D7D" w:rsidRDefault="00C605A8" w:rsidP="00C605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DC5CD2" w:rsidRPr="00556D7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8A2AD4" w:rsidRPr="00556D7D">
              <w:rPr>
                <w:rFonts w:cstheme="minorHAnsi"/>
                <w:sz w:val="24"/>
                <w:szCs w:val="24"/>
              </w:rPr>
              <w:t>00 -</w:t>
            </w:r>
            <w:r w:rsidRPr="00556D7D">
              <w:rPr>
                <w:rFonts w:cstheme="minorHAnsi"/>
                <w:sz w:val="24"/>
                <w:szCs w:val="24"/>
              </w:rPr>
              <w:t xml:space="preserve"> 1</w:t>
            </w:r>
            <w:r w:rsidR="00DC5CD2" w:rsidRPr="00556D7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8A2AD4" w:rsidRPr="00556D7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00" w:type="dxa"/>
          </w:tcPr>
          <w:p w14:paraId="6A05A809" w14:textId="465772DC" w:rsidR="00C605A8" w:rsidRPr="00556D7D" w:rsidRDefault="00F62F06" w:rsidP="00C605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Pause, kaffe/te</w:t>
            </w:r>
          </w:p>
        </w:tc>
        <w:tc>
          <w:tcPr>
            <w:tcW w:w="2977" w:type="dxa"/>
          </w:tcPr>
          <w:p w14:paraId="652E2888" w14:textId="60AFEA2B" w:rsidR="00C605A8" w:rsidRPr="00556D7D" w:rsidRDefault="00C605A8" w:rsidP="00C605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01FA" w:rsidRPr="00556D7D" w14:paraId="64AED261" w14:textId="77777777" w:rsidTr="28705ED7">
        <w:tc>
          <w:tcPr>
            <w:tcW w:w="1665" w:type="dxa"/>
          </w:tcPr>
          <w:p w14:paraId="4F7B1F7C" w14:textId="142C0DF6" w:rsidR="003201FA" w:rsidRPr="00556D7D" w:rsidRDefault="003201FA" w:rsidP="003201F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14:</w:t>
            </w:r>
            <w:r w:rsidR="00924DE2" w:rsidRPr="00556D7D">
              <w:rPr>
                <w:rFonts w:cstheme="minorHAnsi"/>
                <w:sz w:val="24"/>
                <w:szCs w:val="24"/>
              </w:rPr>
              <w:t xml:space="preserve">15 </w:t>
            </w:r>
            <w:r w:rsidRPr="00556D7D">
              <w:rPr>
                <w:rFonts w:cstheme="minorHAnsi"/>
                <w:sz w:val="24"/>
                <w:szCs w:val="24"/>
              </w:rPr>
              <w:t>– 1</w:t>
            </w:r>
            <w:r w:rsidR="00090138" w:rsidRPr="00556D7D">
              <w:rPr>
                <w:rFonts w:cstheme="minorHAnsi"/>
                <w:sz w:val="24"/>
                <w:szCs w:val="24"/>
              </w:rPr>
              <w:t>5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090138" w:rsidRPr="00556D7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14:paraId="0EDE1023" w14:textId="12B9260A" w:rsidR="002A4364" w:rsidRPr="002A4364" w:rsidRDefault="002A4364" w:rsidP="28705ED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Måling av taleoppfattelse på svensk</w:t>
            </w:r>
          </w:p>
        </w:tc>
        <w:tc>
          <w:tcPr>
            <w:tcW w:w="2977" w:type="dxa"/>
          </w:tcPr>
          <w:p w14:paraId="5A39BBE3" w14:textId="2CDED457" w:rsidR="003201FA" w:rsidRPr="00556D7D" w:rsidRDefault="00090138" w:rsidP="00A547D7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Erik</w:t>
            </w:r>
            <w:r w:rsidR="00E915D8" w:rsidRPr="00556D7D">
              <w:rPr>
                <w:rFonts w:cstheme="minorHAnsi"/>
                <w:sz w:val="24"/>
                <w:szCs w:val="24"/>
              </w:rPr>
              <w:t xml:space="preserve"> Witte</w:t>
            </w:r>
            <w:r w:rsidR="00254D6E">
              <w:rPr>
                <w:rFonts w:cstheme="minorHAnsi"/>
                <w:sz w:val="24"/>
                <w:szCs w:val="24"/>
              </w:rPr>
              <w:t xml:space="preserve">, </w:t>
            </w:r>
            <w:r w:rsidR="002A4364">
              <w:rPr>
                <w:rFonts w:eastAsia="Times New Roman"/>
                <w:color w:val="000000"/>
                <w:sz w:val="24"/>
                <w:szCs w:val="24"/>
              </w:rPr>
              <w:t>audionom, medicine d</w:t>
            </w:r>
            <w:r w:rsidR="00254D6E">
              <w:rPr>
                <w:rFonts w:eastAsia="Times New Roman"/>
                <w:color w:val="000000"/>
                <w:sz w:val="24"/>
                <w:szCs w:val="24"/>
              </w:rPr>
              <w:t xml:space="preserve">oktor </w:t>
            </w:r>
            <w:r w:rsidR="002A4364">
              <w:rPr>
                <w:rFonts w:eastAsia="Times New Roman"/>
                <w:color w:val="000000"/>
                <w:sz w:val="24"/>
                <w:szCs w:val="24"/>
              </w:rPr>
              <w:t>i handikappvetenskap och universitetslektor i hörselvetenskap. Örebro universitet og Region Örebro Län</w:t>
            </w:r>
          </w:p>
        </w:tc>
      </w:tr>
      <w:tr w:rsidR="00924DE2" w:rsidRPr="00556D7D" w14:paraId="46DA8BB9" w14:textId="77777777" w:rsidTr="28705ED7">
        <w:tc>
          <w:tcPr>
            <w:tcW w:w="1665" w:type="dxa"/>
          </w:tcPr>
          <w:p w14:paraId="2993B630" w14:textId="105DEA18" w:rsidR="00924DE2" w:rsidRPr="00556D7D" w:rsidRDefault="00924DE2" w:rsidP="003201F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C50F70">
              <w:rPr>
                <w:rFonts w:cstheme="minorHAnsi"/>
                <w:sz w:val="24"/>
                <w:szCs w:val="24"/>
              </w:rPr>
              <w:t>5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C50F70">
              <w:rPr>
                <w:rFonts w:cstheme="minorHAnsi"/>
                <w:sz w:val="24"/>
                <w:szCs w:val="24"/>
              </w:rPr>
              <w:t>00</w:t>
            </w:r>
            <w:r w:rsidRPr="00556D7D">
              <w:rPr>
                <w:rFonts w:cstheme="minorHAnsi"/>
                <w:sz w:val="24"/>
                <w:szCs w:val="24"/>
              </w:rPr>
              <w:t xml:space="preserve"> – 15:</w:t>
            </w:r>
            <w:r w:rsidR="00C50F7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00" w:type="dxa"/>
          </w:tcPr>
          <w:p w14:paraId="22C11AD1" w14:textId="30EA02AD" w:rsidR="00924DE2" w:rsidRPr="00556D7D" w:rsidRDefault="00924DE2" w:rsidP="003201FA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</w:t>
            </w:r>
          </w:p>
        </w:tc>
        <w:tc>
          <w:tcPr>
            <w:tcW w:w="2977" w:type="dxa"/>
          </w:tcPr>
          <w:p w14:paraId="652E936C" w14:textId="77777777" w:rsidR="00924DE2" w:rsidRPr="00556D7D" w:rsidRDefault="00924DE2" w:rsidP="003201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01FA" w:rsidRPr="00556D7D" w14:paraId="1757C016" w14:textId="77777777" w:rsidTr="28705ED7">
        <w:tc>
          <w:tcPr>
            <w:tcW w:w="1665" w:type="dxa"/>
          </w:tcPr>
          <w:p w14:paraId="30275814" w14:textId="72501AD9" w:rsidR="003201FA" w:rsidRPr="00556D7D" w:rsidRDefault="003201FA" w:rsidP="003201F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15:</w:t>
            </w:r>
            <w:r w:rsidR="00C50F70">
              <w:rPr>
                <w:rFonts w:cstheme="minorHAnsi"/>
                <w:sz w:val="24"/>
                <w:szCs w:val="24"/>
              </w:rPr>
              <w:t>15</w:t>
            </w:r>
            <w:r w:rsidRPr="00556D7D">
              <w:rPr>
                <w:rFonts w:cstheme="minorHAnsi"/>
                <w:sz w:val="24"/>
                <w:szCs w:val="24"/>
              </w:rPr>
              <w:t xml:space="preserve"> – 1</w:t>
            </w:r>
            <w:r w:rsidR="00C50F70">
              <w:rPr>
                <w:rFonts w:cstheme="minorHAnsi"/>
                <w:sz w:val="24"/>
                <w:szCs w:val="24"/>
              </w:rPr>
              <w:t>6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C50F70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14:paraId="1DCFCF02" w14:textId="503C5D56" w:rsidR="0BDCC3E7" w:rsidRPr="00556D7D" w:rsidRDefault="0BDCC3E7" w:rsidP="1C57E29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Når høreapparatet ikke strekker til</w:t>
            </w:r>
          </w:p>
          <w:p w14:paraId="72A3D3EC" w14:textId="716269CB" w:rsidR="003201FA" w:rsidRPr="00556D7D" w:rsidRDefault="003201FA" w:rsidP="00910B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21C051" w14:textId="73C82042" w:rsidR="003201FA" w:rsidRPr="00556D7D" w:rsidRDefault="013675C3" w:rsidP="54678812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56D7D">
              <w:rPr>
                <w:rFonts w:eastAsia="Segoe UI" w:cstheme="minorHAnsi"/>
                <w:sz w:val="24"/>
                <w:szCs w:val="24"/>
              </w:rPr>
              <w:t>Gøril Haukøy,</w:t>
            </w:r>
            <w:r w:rsidRPr="00556D7D">
              <w:rPr>
                <w:rFonts w:eastAsia="Calibri" w:cstheme="minorHAnsi"/>
                <w:sz w:val="24"/>
                <w:szCs w:val="24"/>
              </w:rPr>
              <w:t xml:space="preserve"> Audiograf hos Cochlear</w:t>
            </w:r>
          </w:p>
          <w:p w14:paraId="1C9B3828" w14:textId="40287179" w:rsidR="003201FA" w:rsidRPr="00556D7D" w:rsidRDefault="003201FA" w:rsidP="00082C1F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54678812" w:rsidRPr="00556D7D" w14:paraId="461F7865" w14:textId="77777777" w:rsidTr="28705ED7">
        <w:trPr>
          <w:trHeight w:val="300"/>
        </w:trPr>
        <w:tc>
          <w:tcPr>
            <w:tcW w:w="1665" w:type="dxa"/>
          </w:tcPr>
          <w:p w14:paraId="031D943A" w14:textId="35284E51" w:rsidR="013675C3" w:rsidRPr="00556D7D" w:rsidRDefault="013675C3" w:rsidP="54678812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C50F70">
              <w:rPr>
                <w:rFonts w:cstheme="minorHAnsi"/>
                <w:sz w:val="24"/>
                <w:szCs w:val="24"/>
              </w:rPr>
              <w:t>6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C50F70">
              <w:rPr>
                <w:rFonts w:cstheme="minorHAnsi"/>
                <w:sz w:val="24"/>
                <w:szCs w:val="24"/>
              </w:rPr>
              <w:t>00</w:t>
            </w:r>
            <w:r w:rsidRPr="00556D7D">
              <w:rPr>
                <w:rFonts w:cstheme="minorHAnsi"/>
                <w:sz w:val="24"/>
                <w:szCs w:val="24"/>
              </w:rPr>
              <w:t xml:space="preserve"> –16:</w:t>
            </w:r>
            <w:r w:rsidR="00C50F70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14:paraId="62DE73DB" w14:textId="6D87574C" w:rsidR="7558D5B7" w:rsidRDefault="2453A856" w:rsidP="28705ED7">
            <w:pPr>
              <w:rPr>
                <w:rFonts w:ascii="Calibri" w:eastAsia="Calibri" w:hAnsi="Calibri" w:cs="Calibri"/>
              </w:rPr>
            </w:pPr>
            <w:r w:rsidRPr="28705ED7">
              <w:rPr>
                <w:rFonts w:ascii="Calibri" w:eastAsia="Calibri" w:hAnsi="Calibri" w:cs="Calibri"/>
              </w:rPr>
              <w:t xml:space="preserve">Hva er fargesyn og hvordan det kan </w:t>
            </w:r>
            <w:r w:rsidR="7558D5B7" w:rsidRPr="28705ED7">
              <w:rPr>
                <w:rFonts w:ascii="Calibri" w:eastAsia="Calibri" w:hAnsi="Calibri" w:cs="Calibri"/>
              </w:rPr>
              <w:t>påvirke oss dersom vi får redusert fargesyn</w:t>
            </w:r>
            <w:r w:rsidR="4C37A089" w:rsidRPr="28705ED7">
              <w:rPr>
                <w:rFonts w:ascii="Calibri" w:eastAsia="Calibri" w:hAnsi="Calibri" w:cs="Calibri"/>
              </w:rPr>
              <w:t>.</w:t>
            </w:r>
          </w:p>
          <w:p w14:paraId="3984B7C8" w14:textId="242353CE" w:rsidR="00556D7D" w:rsidRPr="00556D7D" w:rsidRDefault="00556D7D" w:rsidP="00556D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634302" w14:textId="25979018" w:rsidR="54678812" w:rsidRPr="00556D7D" w:rsidRDefault="7558D5B7" w:rsidP="3C3AB8A1">
            <w:pPr>
              <w:spacing w:line="259" w:lineRule="auto"/>
              <w:rPr>
                <w:rFonts w:eastAsia="Segoe UI"/>
                <w:sz w:val="24"/>
                <w:szCs w:val="24"/>
              </w:rPr>
            </w:pPr>
            <w:r w:rsidRPr="3C3AB8A1">
              <w:rPr>
                <w:rFonts w:eastAsia="Segoe UI"/>
                <w:sz w:val="24"/>
                <w:szCs w:val="24"/>
              </w:rPr>
              <w:t>Elise Dees Krekling</w:t>
            </w:r>
            <w:r w:rsidR="3A4EE7D5" w:rsidRPr="3C3AB8A1">
              <w:rPr>
                <w:rFonts w:eastAsia="Segoe UI"/>
                <w:sz w:val="24"/>
                <w:szCs w:val="24"/>
              </w:rPr>
              <w:t>, førsteamanuensis. Nasjonalt senter for optikk, syn og øyehelse</w:t>
            </w:r>
          </w:p>
        </w:tc>
      </w:tr>
      <w:tr w:rsidR="1CB5F872" w:rsidRPr="00556D7D" w14:paraId="3E98FD7B" w14:textId="77777777" w:rsidTr="28705ED7">
        <w:trPr>
          <w:trHeight w:val="300"/>
        </w:trPr>
        <w:tc>
          <w:tcPr>
            <w:tcW w:w="1665" w:type="dxa"/>
          </w:tcPr>
          <w:p w14:paraId="1C32C648" w14:textId="54246E28" w:rsidR="5FC4B154" w:rsidRPr="00556D7D" w:rsidRDefault="5FC4B154" w:rsidP="1CB5F872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16:</w:t>
            </w:r>
            <w:r w:rsidR="00C50F70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14:paraId="18A0622D" w14:textId="0D0AA631" w:rsidR="5FC4B154" w:rsidRPr="00556D7D" w:rsidRDefault="5FC4B154" w:rsidP="1CB5F87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 xml:space="preserve">Mulighet til å se utstillingen i forbindelse med Ragnhild Kaata sitt </w:t>
            </w:r>
            <w:r w:rsidR="00F26248" w:rsidRPr="00556D7D">
              <w:rPr>
                <w:rFonts w:cstheme="minorHAnsi"/>
                <w:sz w:val="24"/>
                <w:szCs w:val="24"/>
              </w:rPr>
              <w:t xml:space="preserve">150 års </w:t>
            </w:r>
            <w:r w:rsidRPr="00556D7D">
              <w:rPr>
                <w:rFonts w:cstheme="minorHAnsi"/>
                <w:sz w:val="24"/>
                <w:szCs w:val="24"/>
              </w:rPr>
              <w:t>jubileum</w:t>
            </w:r>
            <w:r w:rsidR="00AE6FCD" w:rsidRPr="00556D7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1A8B112" w14:textId="2023C0C6" w:rsidR="1CB5F872" w:rsidRPr="00556D7D" w:rsidRDefault="1CB5F872" w:rsidP="1CB5F872">
            <w:pPr>
              <w:spacing w:line="259" w:lineRule="auto"/>
              <w:rPr>
                <w:rFonts w:eastAsia="Segoe UI" w:cstheme="minorHAnsi"/>
                <w:sz w:val="24"/>
                <w:szCs w:val="24"/>
              </w:rPr>
            </w:pPr>
          </w:p>
        </w:tc>
      </w:tr>
      <w:tr w:rsidR="003201FA" w:rsidRPr="00556D7D" w14:paraId="2CB9BCA5" w14:textId="77777777" w:rsidTr="28705ED7">
        <w:tc>
          <w:tcPr>
            <w:tcW w:w="1665" w:type="dxa"/>
          </w:tcPr>
          <w:p w14:paraId="7AE3105C" w14:textId="61DB2E38" w:rsidR="003201FA" w:rsidRPr="00556D7D" w:rsidRDefault="003201FA" w:rsidP="003201F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75124B4D" w:rsidRPr="00556D7D">
              <w:rPr>
                <w:rFonts w:cstheme="minorHAnsi"/>
                <w:sz w:val="24"/>
                <w:szCs w:val="24"/>
              </w:rPr>
              <w:t>8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785F604E" w:rsidRPr="00556D7D">
              <w:rPr>
                <w:rFonts w:cstheme="minorHAnsi"/>
                <w:sz w:val="24"/>
                <w:szCs w:val="24"/>
              </w:rPr>
              <w:t>0</w:t>
            </w:r>
            <w:r w:rsidR="00A92D36" w:rsidRPr="00556D7D">
              <w:rPr>
                <w:rFonts w:cstheme="minorHAnsi"/>
                <w:sz w:val="24"/>
                <w:szCs w:val="24"/>
              </w:rPr>
              <w:t>0</w:t>
            </w:r>
            <w:r w:rsidR="38180E0E" w:rsidRPr="00556D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</w:tcPr>
          <w:p w14:paraId="7E18F094" w14:textId="1A9AC004" w:rsidR="003201FA" w:rsidRPr="006C1EC4" w:rsidRDefault="586B81F7" w:rsidP="003201FA">
            <w:pPr>
              <w:spacing w:line="259" w:lineRule="auto"/>
              <w:rPr>
                <w:sz w:val="24"/>
                <w:szCs w:val="24"/>
              </w:rPr>
            </w:pPr>
            <w:r w:rsidRPr="1052F305">
              <w:rPr>
                <w:sz w:val="24"/>
                <w:szCs w:val="24"/>
              </w:rPr>
              <w:t>Mingling</w:t>
            </w:r>
            <w:r w:rsidR="58904E70" w:rsidRPr="1052F305">
              <w:rPr>
                <w:sz w:val="24"/>
                <w:szCs w:val="24"/>
              </w:rPr>
              <w:t xml:space="preserve"> </w:t>
            </w:r>
            <w:r w:rsidRPr="1052F305">
              <w:rPr>
                <w:sz w:val="24"/>
                <w:szCs w:val="24"/>
              </w:rPr>
              <w:t xml:space="preserve">og </w:t>
            </w:r>
            <w:r w:rsidR="4BE741F3" w:rsidRPr="1052F305">
              <w:rPr>
                <w:sz w:val="24"/>
                <w:szCs w:val="24"/>
              </w:rPr>
              <w:t xml:space="preserve">litt å drikke </w:t>
            </w:r>
            <w:r w:rsidR="58904E70" w:rsidRPr="1052F305">
              <w:rPr>
                <w:sz w:val="24"/>
                <w:szCs w:val="24"/>
              </w:rPr>
              <w:t>på t</w:t>
            </w:r>
            <w:r w:rsidR="16B2D381" w:rsidRPr="1052F305">
              <w:rPr>
                <w:sz w:val="24"/>
                <w:szCs w:val="24"/>
              </w:rPr>
              <w:t>erassen</w:t>
            </w:r>
            <w:r w:rsidR="0003192D" w:rsidRPr="1052F305">
              <w:rPr>
                <w:sz w:val="24"/>
                <w:szCs w:val="24"/>
              </w:rPr>
              <w:t xml:space="preserve"> i Olaf Frø</w:t>
            </w:r>
            <w:r w:rsidR="000D3B86">
              <w:rPr>
                <w:sz w:val="24"/>
                <w:szCs w:val="24"/>
              </w:rPr>
              <w:t>i</w:t>
            </w:r>
            <w:r w:rsidR="0003192D" w:rsidRPr="1052F305">
              <w:rPr>
                <w:sz w:val="24"/>
                <w:szCs w:val="24"/>
              </w:rPr>
              <w:t>lands hus</w:t>
            </w:r>
            <w:r w:rsidR="263FE66E" w:rsidRPr="1052F30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842E9E7" w14:textId="2AD45146" w:rsidR="003201FA" w:rsidRPr="00556D7D" w:rsidRDefault="003201FA" w:rsidP="003201F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01FA" w:rsidRPr="00556D7D" w14:paraId="5B7CA402" w14:textId="77777777" w:rsidTr="28705ED7">
        <w:tc>
          <w:tcPr>
            <w:tcW w:w="1665" w:type="dxa"/>
          </w:tcPr>
          <w:p w14:paraId="30955989" w14:textId="1C0FDA23" w:rsidR="003201FA" w:rsidRPr="00556D7D" w:rsidRDefault="1E107540" w:rsidP="003201F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9C991CC" w:rsidRPr="00556D7D">
              <w:rPr>
                <w:rFonts w:cstheme="minorHAnsi"/>
                <w:sz w:val="24"/>
                <w:szCs w:val="24"/>
              </w:rPr>
              <w:t>9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598228C1" w:rsidRPr="00556D7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14:paraId="76E0B463" w14:textId="4CE6C89D" w:rsidR="006C4419" w:rsidRPr="00556D7D" w:rsidRDefault="00A6389F" w:rsidP="1052F305">
            <w:pPr>
              <w:rPr>
                <w:sz w:val="24"/>
                <w:szCs w:val="24"/>
              </w:rPr>
            </w:pPr>
            <w:r w:rsidRPr="1052F305">
              <w:rPr>
                <w:sz w:val="24"/>
                <w:szCs w:val="24"/>
              </w:rPr>
              <w:t>Festm</w:t>
            </w:r>
            <w:r w:rsidR="22106D52" w:rsidRPr="1052F305">
              <w:rPr>
                <w:sz w:val="24"/>
                <w:szCs w:val="24"/>
              </w:rPr>
              <w:t>iddag</w:t>
            </w:r>
            <w:r w:rsidR="00D2783D" w:rsidRPr="1052F305">
              <w:rPr>
                <w:sz w:val="24"/>
                <w:szCs w:val="24"/>
              </w:rPr>
              <w:t xml:space="preserve"> i Olaf Frø</w:t>
            </w:r>
            <w:r w:rsidR="000D3B86">
              <w:rPr>
                <w:sz w:val="24"/>
                <w:szCs w:val="24"/>
              </w:rPr>
              <w:t>i</w:t>
            </w:r>
            <w:r w:rsidR="00D2783D" w:rsidRPr="1052F305">
              <w:rPr>
                <w:sz w:val="24"/>
                <w:szCs w:val="24"/>
              </w:rPr>
              <w:t>lands hus</w:t>
            </w:r>
            <w:r w:rsidR="002C0355" w:rsidRPr="1052F305">
              <w:rPr>
                <w:sz w:val="24"/>
                <w:szCs w:val="24"/>
              </w:rPr>
              <w:t>, sang og musikk</w:t>
            </w:r>
            <w:r w:rsidR="720CFEBD" w:rsidRPr="1052F305">
              <w:rPr>
                <w:sz w:val="24"/>
                <w:szCs w:val="24"/>
              </w:rPr>
              <w:t xml:space="preserve"> med Thomas Tvedt</w:t>
            </w:r>
          </w:p>
          <w:p w14:paraId="4B94D5A5" w14:textId="1985C4CD" w:rsidR="00F71849" w:rsidRPr="00556D7D" w:rsidRDefault="00F71849" w:rsidP="002C03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EEC669" w14:textId="4396DA3A" w:rsidR="003201FA" w:rsidRPr="00556D7D" w:rsidRDefault="003201FA" w:rsidP="003201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56B9AB" w14:textId="77777777" w:rsidR="001B2AAB" w:rsidRPr="00556D7D" w:rsidRDefault="001B2AAB" w:rsidP="00E11507">
      <w:pPr>
        <w:pStyle w:val="Ingenmellomrom"/>
        <w:rPr>
          <w:rFonts w:cstheme="minorHAnsi"/>
          <w:sz w:val="24"/>
          <w:szCs w:val="24"/>
        </w:rPr>
      </w:pPr>
    </w:p>
    <w:p w14:paraId="45FB0818" w14:textId="77777777" w:rsidR="00584AF4" w:rsidRPr="00556D7D" w:rsidRDefault="00584AF4" w:rsidP="00047870">
      <w:pPr>
        <w:rPr>
          <w:rFonts w:cstheme="minorHAnsi"/>
          <w:b/>
          <w:sz w:val="24"/>
          <w:szCs w:val="24"/>
        </w:rPr>
      </w:pPr>
    </w:p>
    <w:p w14:paraId="253DA5F5" w14:textId="66F85EFC" w:rsidR="00047870" w:rsidRPr="00556D7D" w:rsidRDefault="00047870" w:rsidP="190A2354">
      <w:pPr>
        <w:rPr>
          <w:rFonts w:cstheme="minorHAnsi"/>
          <w:b/>
          <w:bCs/>
          <w:sz w:val="24"/>
          <w:szCs w:val="24"/>
        </w:rPr>
      </w:pPr>
      <w:r w:rsidRPr="00556D7D">
        <w:rPr>
          <w:rFonts w:cstheme="minorHAnsi"/>
          <w:b/>
          <w:bCs/>
          <w:sz w:val="24"/>
          <w:szCs w:val="24"/>
        </w:rPr>
        <w:t>Torsdag 2</w:t>
      </w:r>
      <w:r w:rsidR="64557560" w:rsidRPr="00556D7D">
        <w:rPr>
          <w:rFonts w:cstheme="minorHAnsi"/>
          <w:b/>
          <w:bCs/>
          <w:sz w:val="24"/>
          <w:szCs w:val="24"/>
        </w:rPr>
        <w:t>4</w:t>
      </w:r>
      <w:r w:rsidR="72FF73D9" w:rsidRPr="00556D7D">
        <w:rPr>
          <w:rFonts w:cstheme="minorHAnsi"/>
          <w:b/>
          <w:bCs/>
          <w:sz w:val="24"/>
          <w:szCs w:val="24"/>
        </w:rPr>
        <w:t xml:space="preserve"> august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2977"/>
      </w:tblGrid>
      <w:tr w:rsidR="00047870" w:rsidRPr="00556D7D" w14:paraId="61DDD3D0" w14:textId="77777777" w:rsidTr="5CF7EFA8">
        <w:tc>
          <w:tcPr>
            <w:tcW w:w="1696" w:type="dxa"/>
          </w:tcPr>
          <w:p w14:paraId="585F419B" w14:textId="77777777" w:rsidR="00047870" w:rsidRPr="00556D7D" w:rsidRDefault="00047870" w:rsidP="006B0F8B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Tid</w:t>
            </w:r>
          </w:p>
        </w:tc>
        <w:tc>
          <w:tcPr>
            <w:tcW w:w="3969" w:type="dxa"/>
          </w:tcPr>
          <w:p w14:paraId="2E990189" w14:textId="77777777" w:rsidR="00047870" w:rsidRPr="00556D7D" w:rsidRDefault="00047870" w:rsidP="006B0F8B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Tema</w:t>
            </w:r>
          </w:p>
        </w:tc>
        <w:tc>
          <w:tcPr>
            <w:tcW w:w="2977" w:type="dxa"/>
          </w:tcPr>
          <w:p w14:paraId="4C67A6A0" w14:textId="77777777" w:rsidR="00047870" w:rsidRPr="00556D7D" w:rsidRDefault="00047870" w:rsidP="006B0F8B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Foreleser</w:t>
            </w:r>
          </w:p>
        </w:tc>
      </w:tr>
      <w:tr w:rsidR="5A9020A8" w:rsidRPr="00556D7D" w14:paraId="37BD5893" w14:textId="77777777" w:rsidTr="5CF7EFA8">
        <w:tc>
          <w:tcPr>
            <w:tcW w:w="1696" w:type="dxa"/>
          </w:tcPr>
          <w:p w14:paraId="44B0910D" w14:textId="60119AB1" w:rsidR="5A9020A8" w:rsidRPr="00556D7D" w:rsidRDefault="5A9020A8" w:rsidP="5A9020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08:00 – 09:00</w:t>
            </w:r>
          </w:p>
        </w:tc>
        <w:tc>
          <w:tcPr>
            <w:tcW w:w="3969" w:type="dxa"/>
          </w:tcPr>
          <w:p w14:paraId="36B88477" w14:textId="59100494" w:rsidR="5A9020A8" w:rsidRPr="00556D7D" w:rsidRDefault="2ACC80D1" w:rsidP="5A9020A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Frokost</w:t>
            </w:r>
            <w:r w:rsidR="3AB84EA2" w:rsidRPr="00556D7D">
              <w:rPr>
                <w:rFonts w:cstheme="minorHAnsi"/>
                <w:sz w:val="24"/>
                <w:szCs w:val="24"/>
              </w:rPr>
              <w:t xml:space="preserve"> i Olaf Frø</w:t>
            </w:r>
            <w:r w:rsidR="000D3B86">
              <w:rPr>
                <w:rFonts w:cstheme="minorHAnsi"/>
                <w:sz w:val="24"/>
                <w:szCs w:val="24"/>
              </w:rPr>
              <w:t>i</w:t>
            </w:r>
            <w:r w:rsidR="3AB84EA2" w:rsidRPr="00556D7D">
              <w:rPr>
                <w:rFonts w:cstheme="minorHAnsi"/>
                <w:sz w:val="24"/>
                <w:szCs w:val="24"/>
              </w:rPr>
              <w:t>lands hus</w:t>
            </w:r>
          </w:p>
        </w:tc>
        <w:tc>
          <w:tcPr>
            <w:tcW w:w="2977" w:type="dxa"/>
          </w:tcPr>
          <w:p w14:paraId="7531018C" w14:textId="12019251" w:rsidR="5A9020A8" w:rsidRPr="00556D7D" w:rsidRDefault="5A9020A8" w:rsidP="5A9020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870" w:rsidRPr="00556D7D" w14:paraId="18DD1B54" w14:textId="77777777" w:rsidTr="5CF7EFA8">
        <w:tc>
          <w:tcPr>
            <w:tcW w:w="1696" w:type="dxa"/>
          </w:tcPr>
          <w:p w14:paraId="74D981DD" w14:textId="77777777" w:rsidR="00047870" w:rsidRPr="00556D7D" w:rsidRDefault="00CE10F4" w:rsidP="006B0F8B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09</w:t>
            </w:r>
            <w:r w:rsidR="00047870" w:rsidRPr="00556D7D">
              <w:rPr>
                <w:rFonts w:cstheme="minorHAnsi"/>
                <w:sz w:val="24"/>
                <w:szCs w:val="24"/>
              </w:rPr>
              <w:t>:</w:t>
            </w:r>
            <w:r w:rsidRPr="00556D7D">
              <w:rPr>
                <w:rFonts w:cstheme="minorHAnsi"/>
                <w:sz w:val="24"/>
                <w:szCs w:val="24"/>
              </w:rPr>
              <w:t>00</w:t>
            </w:r>
            <w:r w:rsidR="0009054F" w:rsidRPr="00556D7D">
              <w:rPr>
                <w:rFonts w:cstheme="minorHAnsi"/>
                <w:sz w:val="24"/>
                <w:szCs w:val="24"/>
              </w:rPr>
              <w:t xml:space="preserve"> - </w:t>
            </w:r>
            <w:r w:rsidRPr="00556D7D">
              <w:rPr>
                <w:rFonts w:cstheme="minorHAnsi"/>
                <w:sz w:val="24"/>
                <w:szCs w:val="24"/>
              </w:rPr>
              <w:t>09</w:t>
            </w:r>
            <w:r w:rsidR="00047870" w:rsidRPr="00556D7D">
              <w:rPr>
                <w:rFonts w:cstheme="minorHAnsi"/>
                <w:sz w:val="24"/>
                <w:szCs w:val="24"/>
              </w:rPr>
              <w:t>:</w:t>
            </w:r>
            <w:r w:rsidRPr="00556D7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4CC25C3E" w14:textId="2F802900" w:rsidR="00047870" w:rsidRPr="00556D7D" w:rsidRDefault="3FB545B4" w:rsidP="006B0F8B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God morgen</w:t>
            </w:r>
            <w:r w:rsidR="2301F83C" w:rsidRPr="00556D7D">
              <w:rPr>
                <w:rFonts w:cstheme="minorHAnsi"/>
                <w:sz w:val="24"/>
                <w:szCs w:val="24"/>
              </w:rPr>
              <w:t>, oppstart i Ragnhild Kaatas hus</w:t>
            </w:r>
          </w:p>
        </w:tc>
        <w:tc>
          <w:tcPr>
            <w:tcW w:w="2977" w:type="dxa"/>
          </w:tcPr>
          <w:p w14:paraId="7C0A3B54" w14:textId="12FA0D8C" w:rsidR="00047870" w:rsidRPr="00556D7D" w:rsidRDefault="66660B13" w:rsidP="006B0F8B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 xml:space="preserve">Konferansier </w:t>
            </w:r>
            <w:r w:rsidR="63A913FA" w:rsidRPr="00556D7D">
              <w:rPr>
                <w:rFonts w:cstheme="minorHAnsi"/>
                <w:sz w:val="24"/>
                <w:szCs w:val="24"/>
              </w:rPr>
              <w:t>Cathrine Timm Sundin</w:t>
            </w:r>
          </w:p>
        </w:tc>
      </w:tr>
      <w:tr w:rsidR="007B2F40" w:rsidRPr="00556D7D" w14:paraId="03B44CA2" w14:textId="77777777" w:rsidTr="1C57E29E">
        <w:trPr>
          <w:trHeight w:val="1845"/>
        </w:trPr>
        <w:tc>
          <w:tcPr>
            <w:tcW w:w="1696" w:type="dxa"/>
          </w:tcPr>
          <w:p w14:paraId="0F671B78" w14:textId="3498584F" w:rsidR="007B2F40" w:rsidRPr="00556D7D" w:rsidRDefault="036EA511" w:rsidP="00F35A35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09:15</w:t>
            </w:r>
            <w:r w:rsidR="00AE6FCD" w:rsidRPr="00556D7D">
              <w:rPr>
                <w:rFonts w:cstheme="minorHAnsi"/>
                <w:sz w:val="24"/>
                <w:szCs w:val="24"/>
              </w:rPr>
              <w:t xml:space="preserve"> - </w:t>
            </w:r>
            <w:r w:rsidR="007D3372" w:rsidRPr="00556D7D">
              <w:rPr>
                <w:rFonts w:cstheme="minorHAnsi"/>
                <w:sz w:val="24"/>
                <w:szCs w:val="24"/>
              </w:rPr>
              <w:t>10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7D3372" w:rsidRPr="00556D7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2593870E" w14:textId="24A52396" w:rsidR="007B2F40" w:rsidRPr="00556D7D" w:rsidRDefault="00C228A5" w:rsidP="00F35A35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Lysets påvirkning på søvn og døgnryt</w:t>
            </w:r>
            <w:r w:rsidR="00AE6FCD" w:rsidRPr="00556D7D">
              <w:rPr>
                <w:rFonts w:cstheme="minorHAnsi"/>
                <w:sz w:val="24"/>
                <w:szCs w:val="24"/>
              </w:rPr>
              <w:t>m</w:t>
            </w:r>
            <w:r w:rsidRPr="00556D7D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977" w:type="dxa"/>
          </w:tcPr>
          <w:p w14:paraId="40BE92FB" w14:textId="77777777" w:rsidR="00F35A35" w:rsidRPr="00556D7D" w:rsidRDefault="00F35A35" w:rsidP="00F35A35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Veronika Zaikina</w:t>
            </w:r>
          </w:p>
          <w:p w14:paraId="6A198331" w14:textId="77777777" w:rsidR="00F35A35" w:rsidRPr="00556D7D" w:rsidRDefault="00F35A35" w:rsidP="00F35A35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Arkitekt og Førsteamanuensis</w:t>
            </w:r>
          </w:p>
          <w:p w14:paraId="6DAA1BF3" w14:textId="6FCAF119" w:rsidR="007B2F40" w:rsidRPr="00556D7D" w:rsidRDefault="00F35A35" w:rsidP="00F35A35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ved Universitetet i Sør-Øst Norge</w:t>
            </w:r>
          </w:p>
        </w:tc>
      </w:tr>
      <w:tr w:rsidR="007B2F40" w:rsidRPr="00556D7D" w14:paraId="529FE170" w14:textId="77777777" w:rsidTr="5CF7EFA8">
        <w:tc>
          <w:tcPr>
            <w:tcW w:w="1696" w:type="dxa"/>
          </w:tcPr>
          <w:p w14:paraId="7F8BBF7F" w14:textId="54DBD671" w:rsidR="007B2F40" w:rsidRPr="00556D7D" w:rsidRDefault="007D3372" w:rsidP="007B2F40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10</w:t>
            </w:r>
            <w:r w:rsidR="007B2F40" w:rsidRPr="00556D7D">
              <w:rPr>
                <w:rFonts w:cstheme="minorHAnsi"/>
                <w:sz w:val="24"/>
                <w:szCs w:val="24"/>
              </w:rPr>
              <w:t>:</w:t>
            </w:r>
            <w:r w:rsidR="002C6D4E" w:rsidRPr="00556D7D">
              <w:rPr>
                <w:rFonts w:cstheme="minorHAnsi"/>
                <w:sz w:val="24"/>
                <w:szCs w:val="24"/>
              </w:rPr>
              <w:t>00</w:t>
            </w:r>
            <w:r w:rsidR="007B2F40" w:rsidRPr="00556D7D">
              <w:rPr>
                <w:rFonts w:cstheme="minorHAnsi"/>
                <w:sz w:val="24"/>
                <w:szCs w:val="24"/>
              </w:rPr>
              <w:t xml:space="preserve"> - 1</w:t>
            </w:r>
            <w:r w:rsidRPr="00556D7D">
              <w:rPr>
                <w:rFonts w:cstheme="minorHAnsi"/>
                <w:sz w:val="24"/>
                <w:szCs w:val="24"/>
              </w:rPr>
              <w:t>0</w:t>
            </w:r>
            <w:r w:rsidR="007B2F40" w:rsidRPr="00556D7D">
              <w:rPr>
                <w:rFonts w:cstheme="minorHAnsi"/>
                <w:sz w:val="24"/>
                <w:szCs w:val="24"/>
              </w:rPr>
              <w:t>:</w:t>
            </w:r>
            <w:r w:rsidR="002C6D4E" w:rsidRPr="00556D7D">
              <w:rPr>
                <w:rFonts w:cstheme="minorHAnsi"/>
                <w:sz w:val="24"/>
                <w:szCs w:val="24"/>
              </w:rPr>
              <w:t>15</w:t>
            </w:r>
            <w:r w:rsidR="007B2F40" w:rsidRPr="00556D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101652C" w14:textId="3A9926EC" w:rsidR="007B2F40" w:rsidRPr="00556D7D" w:rsidRDefault="56A7A15D" w:rsidP="00A04F99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 med kaffe/te</w:t>
            </w:r>
          </w:p>
        </w:tc>
        <w:tc>
          <w:tcPr>
            <w:tcW w:w="2977" w:type="dxa"/>
          </w:tcPr>
          <w:p w14:paraId="4B99056E" w14:textId="77777777" w:rsidR="007B2F40" w:rsidRPr="00556D7D" w:rsidRDefault="007B2F40" w:rsidP="007B2F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572" w:rsidRPr="00556D7D" w14:paraId="43D1C363" w14:textId="77777777" w:rsidTr="5CF7EFA8">
        <w:tc>
          <w:tcPr>
            <w:tcW w:w="1696" w:type="dxa"/>
          </w:tcPr>
          <w:p w14:paraId="39997FDE" w14:textId="6C3AAF95" w:rsidR="00181572" w:rsidRPr="00556D7D" w:rsidRDefault="007D3372" w:rsidP="007B2F40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10:</w:t>
            </w:r>
            <w:r w:rsidR="002C6D4E" w:rsidRPr="00556D7D">
              <w:rPr>
                <w:rFonts w:cstheme="minorHAnsi"/>
                <w:sz w:val="24"/>
                <w:szCs w:val="24"/>
              </w:rPr>
              <w:t xml:space="preserve">15 </w:t>
            </w:r>
            <w:r w:rsidR="009A015A" w:rsidRPr="00556D7D">
              <w:rPr>
                <w:rFonts w:cstheme="minorHAnsi"/>
                <w:sz w:val="24"/>
                <w:szCs w:val="24"/>
              </w:rPr>
              <w:t>– 1</w:t>
            </w:r>
            <w:r w:rsidR="00425DEA" w:rsidRPr="00556D7D">
              <w:rPr>
                <w:rFonts w:cstheme="minorHAnsi"/>
                <w:sz w:val="24"/>
                <w:szCs w:val="24"/>
              </w:rPr>
              <w:t>1</w:t>
            </w:r>
            <w:r w:rsidR="009A015A" w:rsidRPr="00556D7D">
              <w:rPr>
                <w:rFonts w:cstheme="minorHAnsi"/>
                <w:sz w:val="24"/>
                <w:szCs w:val="24"/>
              </w:rPr>
              <w:t>:</w:t>
            </w:r>
            <w:r w:rsidR="009456A5" w:rsidRPr="00556D7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08F20D24" w14:textId="1DECB3EA" w:rsidR="00181572" w:rsidRPr="00556D7D" w:rsidRDefault="002F6A54" w:rsidP="1D839AC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Mitt møte med “hjelperne”</w:t>
            </w:r>
          </w:p>
          <w:p w14:paraId="50CB34E6" w14:textId="74F9C385" w:rsidR="00181572" w:rsidRPr="00556D7D" w:rsidRDefault="00181572" w:rsidP="00A04F99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B93FD0" w14:textId="041A0335" w:rsidR="00181572" w:rsidRPr="00556D7D" w:rsidRDefault="00181572" w:rsidP="007B2F40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 xml:space="preserve">Torgeir Solheim, </w:t>
            </w:r>
            <w:r w:rsidR="000D2430" w:rsidRPr="00556D7D">
              <w:rPr>
                <w:rFonts w:cstheme="minorHAnsi"/>
                <w:sz w:val="24"/>
                <w:szCs w:val="24"/>
              </w:rPr>
              <w:t>tidligere fysioterapeut, pensjonist</w:t>
            </w:r>
            <w:r w:rsidR="004841F1" w:rsidRPr="00556D7D">
              <w:rPr>
                <w:rFonts w:cstheme="minorHAnsi"/>
                <w:sz w:val="24"/>
                <w:szCs w:val="24"/>
              </w:rPr>
              <w:t xml:space="preserve">, </w:t>
            </w:r>
            <w:r w:rsidR="00556D7D" w:rsidRPr="00556D7D">
              <w:rPr>
                <w:rFonts w:cstheme="minorHAnsi"/>
                <w:sz w:val="24"/>
                <w:szCs w:val="24"/>
              </w:rPr>
              <w:t xml:space="preserve">har </w:t>
            </w:r>
            <w:r w:rsidR="004841F1" w:rsidRPr="00556D7D">
              <w:rPr>
                <w:rFonts w:cstheme="minorHAnsi"/>
                <w:sz w:val="24"/>
                <w:szCs w:val="24"/>
              </w:rPr>
              <w:t>dobbelt sansetap</w:t>
            </w:r>
            <w:r w:rsidR="00556D7D" w:rsidRPr="00556D7D">
              <w:rPr>
                <w:rFonts w:cstheme="minorHAnsi"/>
                <w:sz w:val="24"/>
                <w:szCs w:val="24"/>
              </w:rPr>
              <w:t xml:space="preserve"> og er nærperson til en med dobbelt sansetap. I</w:t>
            </w:r>
            <w:r w:rsidRPr="00556D7D">
              <w:rPr>
                <w:rFonts w:cstheme="minorHAnsi"/>
                <w:sz w:val="24"/>
                <w:szCs w:val="24"/>
              </w:rPr>
              <w:t xml:space="preserve"> samtale med Optiker Sigrid Midtbø Storkås</w:t>
            </w:r>
          </w:p>
        </w:tc>
      </w:tr>
      <w:tr w:rsidR="00DE7EA7" w:rsidRPr="00556D7D" w14:paraId="2EFFF3EC" w14:textId="77777777">
        <w:tc>
          <w:tcPr>
            <w:tcW w:w="1696" w:type="dxa"/>
          </w:tcPr>
          <w:p w14:paraId="0D25351F" w14:textId="677CA900" w:rsidR="00DE7EA7" w:rsidRPr="00556D7D" w:rsidRDefault="00DE7EA7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9456A5" w:rsidRPr="00556D7D">
              <w:rPr>
                <w:rFonts w:cstheme="minorHAnsi"/>
                <w:sz w:val="24"/>
                <w:szCs w:val="24"/>
              </w:rPr>
              <w:t>1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9456A5" w:rsidRPr="00556D7D">
              <w:rPr>
                <w:rFonts w:cstheme="minorHAnsi"/>
                <w:sz w:val="24"/>
                <w:szCs w:val="24"/>
              </w:rPr>
              <w:t xml:space="preserve">00 - </w:t>
            </w:r>
            <w:r w:rsidRPr="00556D7D">
              <w:rPr>
                <w:rFonts w:cstheme="minorHAnsi"/>
                <w:sz w:val="24"/>
                <w:szCs w:val="24"/>
              </w:rPr>
              <w:t>11:</w:t>
            </w:r>
            <w:r w:rsidR="009456A5" w:rsidRPr="00556D7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6773B097" w14:textId="77777777" w:rsidR="00DE7EA7" w:rsidRPr="00556D7D" w:rsidRDefault="00DE7EA7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 med kaffe/te</w:t>
            </w:r>
          </w:p>
        </w:tc>
        <w:tc>
          <w:tcPr>
            <w:tcW w:w="2977" w:type="dxa"/>
          </w:tcPr>
          <w:p w14:paraId="5C4A71E3" w14:textId="77777777" w:rsidR="00DE7EA7" w:rsidRPr="00556D7D" w:rsidRDefault="00DE7E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2F40" w:rsidRPr="00556D7D" w14:paraId="764B479B" w14:textId="77777777" w:rsidTr="5CF7EFA8">
        <w:tc>
          <w:tcPr>
            <w:tcW w:w="1696" w:type="dxa"/>
          </w:tcPr>
          <w:p w14:paraId="26F206E4" w14:textId="13E8C5CE" w:rsidR="007B2F40" w:rsidRPr="00556D7D" w:rsidRDefault="007B2F40" w:rsidP="007B2F40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DE7EA7" w:rsidRPr="00556D7D">
              <w:rPr>
                <w:rFonts w:cstheme="minorHAnsi"/>
                <w:sz w:val="24"/>
                <w:szCs w:val="24"/>
              </w:rPr>
              <w:t>1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65210D" w:rsidRPr="00556D7D">
              <w:rPr>
                <w:rFonts w:cstheme="minorHAnsi"/>
                <w:sz w:val="24"/>
                <w:szCs w:val="24"/>
              </w:rPr>
              <w:t>15</w:t>
            </w:r>
            <w:r w:rsidR="009456A5" w:rsidRPr="00556D7D">
              <w:rPr>
                <w:rFonts w:cstheme="minorHAnsi"/>
                <w:sz w:val="24"/>
                <w:szCs w:val="24"/>
              </w:rPr>
              <w:t xml:space="preserve"> </w:t>
            </w:r>
            <w:r w:rsidRPr="00556D7D">
              <w:rPr>
                <w:rFonts w:cstheme="minorHAnsi"/>
                <w:sz w:val="24"/>
                <w:szCs w:val="24"/>
              </w:rPr>
              <w:t>- 1</w:t>
            </w:r>
            <w:r w:rsidR="00DE7EA7" w:rsidRPr="00556D7D">
              <w:rPr>
                <w:rFonts w:cstheme="minorHAnsi"/>
                <w:sz w:val="24"/>
                <w:szCs w:val="24"/>
              </w:rPr>
              <w:t>2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DE7EA7" w:rsidRPr="00556D7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795A51DC" w14:textId="282442B7" w:rsidR="007B2F40" w:rsidRPr="00556D7D" w:rsidRDefault="0065210D" w:rsidP="5467881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Workshop</w:t>
            </w:r>
            <w:r w:rsidR="006828BF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2977" w:type="dxa"/>
          </w:tcPr>
          <w:p w14:paraId="40C75730" w14:textId="0C62231B" w:rsidR="007B2F40" w:rsidRPr="00556D7D" w:rsidRDefault="00D67E66" w:rsidP="54678812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egen informasjon</w:t>
            </w:r>
            <w:r w:rsidR="006828BF">
              <w:rPr>
                <w:rFonts w:cstheme="minorHAnsi"/>
                <w:sz w:val="24"/>
                <w:szCs w:val="24"/>
              </w:rPr>
              <w:t xml:space="preserve"> lenger ned**</w:t>
            </w:r>
          </w:p>
        </w:tc>
      </w:tr>
      <w:tr w:rsidR="00CC58CA" w:rsidRPr="00556D7D" w14:paraId="3C8303D7" w14:textId="77777777" w:rsidTr="5CF7EFA8">
        <w:tc>
          <w:tcPr>
            <w:tcW w:w="1696" w:type="dxa"/>
          </w:tcPr>
          <w:p w14:paraId="25C183BE" w14:textId="77777777" w:rsidR="00CC58CA" w:rsidRPr="00556D7D" w:rsidRDefault="00CC58CA" w:rsidP="00CC58C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12:00 - 13:00</w:t>
            </w:r>
          </w:p>
        </w:tc>
        <w:tc>
          <w:tcPr>
            <w:tcW w:w="3969" w:type="dxa"/>
          </w:tcPr>
          <w:p w14:paraId="7B059716" w14:textId="5526D3E0" w:rsidR="00CC58CA" w:rsidRPr="00556D7D" w:rsidRDefault="37E1343D" w:rsidP="00CC58C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Lunsj</w:t>
            </w:r>
            <w:r w:rsidR="667DF291" w:rsidRPr="00556D7D">
              <w:rPr>
                <w:rFonts w:cstheme="minorHAnsi"/>
                <w:sz w:val="24"/>
                <w:szCs w:val="24"/>
              </w:rPr>
              <w:t xml:space="preserve"> i Olaf Frøylands hus</w:t>
            </w:r>
          </w:p>
          <w:p w14:paraId="1299C43A" w14:textId="77777777" w:rsidR="00CC58CA" w:rsidRPr="00556D7D" w:rsidRDefault="00CC58CA" w:rsidP="00CC5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DBEF00" w14:textId="77777777" w:rsidR="00CC58CA" w:rsidRPr="00556D7D" w:rsidRDefault="00CC58CA" w:rsidP="00CC58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58CA" w:rsidRPr="00556D7D" w14:paraId="5117DD81" w14:textId="77777777" w:rsidTr="5CF7EFA8">
        <w:tc>
          <w:tcPr>
            <w:tcW w:w="1696" w:type="dxa"/>
          </w:tcPr>
          <w:p w14:paraId="37229635" w14:textId="698D3BBE" w:rsidR="00CC58CA" w:rsidRPr="00556D7D" w:rsidRDefault="00CC58CA" w:rsidP="00CC58C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13:00 – 1</w:t>
            </w:r>
            <w:r w:rsidR="00E4112C" w:rsidRPr="00556D7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5FC2144B" w:rsidRPr="00556D7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4BCF5D59" w14:textId="1220330F" w:rsidR="00CC58CA" w:rsidRPr="00556D7D" w:rsidRDefault="001E2864" w:rsidP="190A2354">
            <w:pPr>
              <w:rPr>
                <w:rFonts w:cstheme="minorHAnsi"/>
                <w:color w:val="000000" w:themeColor="text1"/>
                <w:sz w:val="24"/>
                <w:szCs w:val="24"/>
                <w:lang w:val="sv-SE"/>
              </w:rPr>
            </w:pPr>
            <w:r w:rsidRPr="00556D7D">
              <w:rPr>
                <w:rFonts w:cstheme="minorHAnsi"/>
                <w:sz w:val="24"/>
                <w:szCs w:val="24"/>
              </w:rPr>
              <w:t>Workshop</w:t>
            </w:r>
            <w:r w:rsidR="006828BF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2977" w:type="dxa"/>
          </w:tcPr>
          <w:p w14:paraId="3461D779" w14:textId="5474013E" w:rsidR="00CC58CA" w:rsidRPr="00556D7D" w:rsidRDefault="00D67E66" w:rsidP="001E28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egen informasjon</w:t>
            </w:r>
            <w:r w:rsidR="006828BF">
              <w:rPr>
                <w:rFonts w:cstheme="minorHAnsi"/>
                <w:sz w:val="24"/>
                <w:szCs w:val="24"/>
              </w:rPr>
              <w:t xml:space="preserve"> lenger ned**</w:t>
            </w:r>
          </w:p>
        </w:tc>
      </w:tr>
      <w:tr w:rsidR="00CC58CA" w:rsidRPr="00556D7D" w14:paraId="62044E28" w14:textId="77777777" w:rsidTr="5CF7EFA8">
        <w:tc>
          <w:tcPr>
            <w:tcW w:w="1696" w:type="dxa"/>
          </w:tcPr>
          <w:p w14:paraId="61D714FC" w14:textId="2913B720" w:rsidR="00CC58CA" w:rsidRPr="00556D7D" w:rsidRDefault="00CC58CA" w:rsidP="00CC58C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E4112C" w:rsidRPr="00556D7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1293F7DF" w:rsidRPr="00556D7D">
              <w:rPr>
                <w:rFonts w:cstheme="minorHAnsi"/>
                <w:sz w:val="24"/>
                <w:szCs w:val="24"/>
              </w:rPr>
              <w:t>30</w:t>
            </w:r>
            <w:r w:rsidRPr="00556D7D">
              <w:rPr>
                <w:rFonts w:cstheme="minorHAnsi"/>
                <w:sz w:val="24"/>
                <w:szCs w:val="24"/>
              </w:rPr>
              <w:t xml:space="preserve"> – 1</w:t>
            </w:r>
            <w:r w:rsidR="00E4112C" w:rsidRPr="00556D7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3A12A291" w:rsidRPr="00556D7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14:paraId="3CF2D8B6" w14:textId="45E2545B" w:rsidR="00CC58CA" w:rsidRPr="00556D7D" w:rsidRDefault="26671A9F" w:rsidP="26671A9F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</w:t>
            </w:r>
          </w:p>
        </w:tc>
        <w:tc>
          <w:tcPr>
            <w:tcW w:w="2977" w:type="dxa"/>
          </w:tcPr>
          <w:p w14:paraId="0FB78278" w14:textId="77777777" w:rsidR="00CC58CA" w:rsidRPr="00556D7D" w:rsidRDefault="00CC58CA" w:rsidP="00CC58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58CA" w:rsidRPr="00556D7D" w14:paraId="42E6CE02" w14:textId="77777777" w:rsidTr="5CF7EFA8">
        <w:tc>
          <w:tcPr>
            <w:tcW w:w="1696" w:type="dxa"/>
          </w:tcPr>
          <w:p w14:paraId="713102D2" w14:textId="32CC1EDC" w:rsidR="00CC58CA" w:rsidRPr="00556D7D" w:rsidRDefault="00CC58CA" w:rsidP="00CC58C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E4112C" w:rsidRPr="00556D7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FEB7B38" w:rsidRPr="00556D7D">
              <w:rPr>
                <w:rFonts w:cstheme="minorHAnsi"/>
                <w:sz w:val="24"/>
                <w:szCs w:val="24"/>
              </w:rPr>
              <w:t>45</w:t>
            </w:r>
            <w:r w:rsidR="37E1343D" w:rsidRPr="00556D7D">
              <w:rPr>
                <w:rFonts w:cstheme="minorHAnsi"/>
                <w:sz w:val="24"/>
                <w:szCs w:val="24"/>
              </w:rPr>
              <w:t xml:space="preserve"> – </w:t>
            </w:r>
            <w:r w:rsidR="00E4112C" w:rsidRPr="00556D7D">
              <w:rPr>
                <w:rFonts w:cstheme="minorHAnsi"/>
                <w:sz w:val="24"/>
                <w:szCs w:val="24"/>
              </w:rPr>
              <w:t>1</w:t>
            </w:r>
            <w:r w:rsidRPr="00556D7D">
              <w:rPr>
                <w:rFonts w:cstheme="minorHAnsi"/>
                <w:sz w:val="24"/>
                <w:szCs w:val="24"/>
              </w:rPr>
              <w:t>5</w:t>
            </w:r>
            <w:r w:rsidR="37E1343D" w:rsidRPr="00556D7D">
              <w:rPr>
                <w:rFonts w:cstheme="minorHAnsi"/>
                <w:sz w:val="24"/>
                <w:szCs w:val="24"/>
              </w:rPr>
              <w:t>:</w:t>
            </w:r>
            <w:r w:rsidR="6080C17B" w:rsidRPr="00556D7D">
              <w:rPr>
                <w:rFonts w:cstheme="minorHAnsi"/>
                <w:sz w:val="24"/>
                <w:szCs w:val="24"/>
              </w:rPr>
              <w:t>3</w:t>
            </w:r>
            <w:r w:rsidR="37E1343D" w:rsidRPr="00556D7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1FC39945" w14:textId="4E90CD7D" w:rsidR="00CC58CA" w:rsidRPr="00556D7D" w:rsidRDefault="070C70F4" w:rsidP="7CE2BF56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Kunstig syn og hørsel</w:t>
            </w:r>
          </w:p>
        </w:tc>
        <w:tc>
          <w:tcPr>
            <w:tcW w:w="2977" w:type="dxa"/>
          </w:tcPr>
          <w:p w14:paraId="454EB57C" w14:textId="3F1A95C5" w:rsidR="00CC58CA" w:rsidRPr="00556D7D" w:rsidRDefault="077F5E54" w:rsidP="00305EEF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 w:rsidRPr="00305EEF">
              <w:rPr>
                <w:rFonts w:eastAsia="Segoe UI" w:cstheme="minorHAnsi"/>
                <w:sz w:val="24"/>
                <w:szCs w:val="24"/>
              </w:rPr>
              <w:t>Gaute Einevoll</w:t>
            </w:r>
            <w:r w:rsidR="007C7B46" w:rsidRPr="00305EEF">
              <w:rPr>
                <w:rFonts w:eastAsia="Segoe UI" w:cstheme="minorHAnsi"/>
                <w:sz w:val="24"/>
                <w:szCs w:val="24"/>
              </w:rPr>
              <w:t xml:space="preserve">, professor i </w:t>
            </w:r>
            <w:r w:rsidR="00114532" w:rsidRPr="00305EEF">
              <w:rPr>
                <w:rFonts w:eastAsia="Segoe UI" w:cstheme="minorHAnsi"/>
                <w:sz w:val="24"/>
                <w:szCs w:val="24"/>
              </w:rPr>
              <w:t>fysikk</w:t>
            </w:r>
            <w:r w:rsidRPr="00305EEF">
              <w:rPr>
                <w:rFonts w:eastAsia="Segoe UI" w:cstheme="minorHAnsi"/>
                <w:sz w:val="24"/>
                <w:szCs w:val="24"/>
              </w:rPr>
              <w:t xml:space="preserve"> </w:t>
            </w:r>
            <w:r w:rsidR="00305EEF" w:rsidRPr="00305EEF">
              <w:rPr>
                <w:rFonts w:eastAsia="Segoe UI" w:cstheme="minorHAnsi"/>
                <w:sz w:val="24"/>
                <w:szCs w:val="24"/>
              </w:rPr>
              <w:t xml:space="preserve">ved </w:t>
            </w:r>
            <w:r w:rsidR="00305EEF" w:rsidRPr="00305EEF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Universitetet for miljø- og biovitenskap på Ås</w:t>
            </w:r>
          </w:p>
        </w:tc>
      </w:tr>
      <w:tr w:rsidR="00E4112C" w:rsidRPr="00556D7D" w14:paraId="20512054" w14:textId="77777777" w:rsidTr="5CF7EFA8">
        <w:tc>
          <w:tcPr>
            <w:tcW w:w="1696" w:type="dxa"/>
          </w:tcPr>
          <w:p w14:paraId="538FDE4F" w14:textId="6207B893" w:rsidR="00E4112C" w:rsidRPr="00556D7D" w:rsidRDefault="097E349A" w:rsidP="00CC58C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15:</w:t>
            </w:r>
            <w:r w:rsidR="24F283FC" w:rsidRPr="00556D7D">
              <w:rPr>
                <w:rFonts w:cstheme="minorHAnsi"/>
                <w:sz w:val="24"/>
                <w:szCs w:val="24"/>
              </w:rPr>
              <w:t>30</w:t>
            </w:r>
            <w:r w:rsidRPr="00556D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68F503AC" w14:textId="77777777" w:rsidR="00E4112C" w:rsidRPr="00556D7D" w:rsidRDefault="00CC58CA" w:rsidP="7CE2BF56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Oppsummering og vel hjem</w:t>
            </w:r>
          </w:p>
          <w:p w14:paraId="1F888EE6" w14:textId="7022FF39" w:rsidR="00E4112C" w:rsidRPr="00556D7D" w:rsidRDefault="00E4112C" w:rsidP="7CE2B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62CB0E" w14:textId="1482CC3B" w:rsidR="00E4112C" w:rsidRPr="00556D7D" w:rsidRDefault="4C2F14E8" w:rsidP="00CC58C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Cathrine Timm Sundin</w:t>
            </w:r>
          </w:p>
        </w:tc>
      </w:tr>
    </w:tbl>
    <w:p w14:paraId="5C49DB87" w14:textId="42794422" w:rsidR="7CE2BF56" w:rsidRPr="00556D7D" w:rsidRDefault="7CE2BF56">
      <w:pPr>
        <w:rPr>
          <w:rFonts w:cstheme="minorHAnsi"/>
          <w:sz w:val="24"/>
          <w:szCs w:val="24"/>
        </w:rPr>
      </w:pPr>
    </w:p>
    <w:p w14:paraId="7F1C28BC" w14:textId="77777777" w:rsidR="00E642C3" w:rsidRDefault="00E642C3" w:rsidP="00E642C3">
      <w:pPr>
        <w:pStyle w:val="Ingenmellomrom"/>
        <w:rPr>
          <w:rFonts w:cstheme="minorHAnsi"/>
          <w:sz w:val="24"/>
          <w:szCs w:val="24"/>
        </w:rPr>
      </w:pPr>
      <w:r w:rsidRPr="00556D7D">
        <w:rPr>
          <w:rFonts w:cstheme="minorHAnsi"/>
          <w:sz w:val="24"/>
          <w:szCs w:val="24"/>
        </w:rPr>
        <w:t>*Med forbehold om en</w:t>
      </w:r>
      <w:r w:rsidR="004611C1" w:rsidRPr="00556D7D">
        <w:rPr>
          <w:rFonts w:cstheme="minorHAnsi"/>
          <w:sz w:val="24"/>
          <w:szCs w:val="24"/>
        </w:rPr>
        <w:t>d</w:t>
      </w:r>
      <w:r w:rsidRPr="00556D7D">
        <w:rPr>
          <w:rFonts w:cstheme="minorHAnsi"/>
          <w:sz w:val="24"/>
          <w:szCs w:val="24"/>
        </w:rPr>
        <w:t>ringer</w:t>
      </w:r>
    </w:p>
    <w:p w14:paraId="1AB314A7" w14:textId="08E588F1" w:rsidR="006828BF" w:rsidRDefault="006828BF" w:rsidP="006828BF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Workshop: </w:t>
      </w:r>
      <w:r>
        <w:t>Deltakerne deles i 3 grupper som rullerer mellom 3 ulike workshop</w:t>
      </w:r>
      <w:r w:rsidR="007675A5">
        <w:t>s</w:t>
      </w:r>
      <w:r>
        <w:t>. Alle gruppene blir fulgt av hver sin vert. Informasjon om hvilken gruppe du skal følge får du på konferansen.</w:t>
      </w:r>
    </w:p>
    <w:p w14:paraId="6C386CAE" w14:textId="632BFA3F" w:rsidR="006828BF" w:rsidRDefault="006828BF" w:rsidP="006828BF">
      <w:pPr>
        <w:pStyle w:val="Ingenmellomrom"/>
      </w:pPr>
    </w:p>
    <w:p w14:paraId="30E4C73D" w14:textId="723301F8" w:rsidR="006828BF" w:rsidRDefault="006828BF" w:rsidP="006828BF">
      <w:pPr>
        <w:pStyle w:val="Ingenmellomrom"/>
      </w:pPr>
      <w:r>
        <w:t>Workshop 1: AV-klinikken, Eikholt-testen</w:t>
      </w:r>
    </w:p>
    <w:p w14:paraId="6D68DA15" w14:textId="6986CC92" w:rsidR="006828BF" w:rsidRPr="006828BF" w:rsidRDefault="006828BF" w:rsidP="006828BF">
      <w:pPr>
        <w:pStyle w:val="Ingenmellomrom"/>
      </w:pPr>
      <w:r w:rsidRPr="006828BF">
        <w:t xml:space="preserve">Workshop 2: Den smarte </w:t>
      </w:r>
      <w:r>
        <w:t>delen av telefonen, et hjelpemiddel når syn og hørsel sviker</w:t>
      </w:r>
    </w:p>
    <w:p w14:paraId="0BE17016" w14:textId="60E127A7" w:rsidR="006828BF" w:rsidRPr="006828BF" w:rsidRDefault="006828BF" w:rsidP="006828BF">
      <w:pPr>
        <w:pStyle w:val="Ingenmellomrom"/>
      </w:pPr>
      <w:r w:rsidRPr="006828BF">
        <w:t>Workshop 3. Kommunikasjon</w:t>
      </w:r>
      <w:r>
        <w:t xml:space="preserve"> når syn og hørsel svikter</w:t>
      </w:r>
    </w:p>
    <w:p w14:paraId="5FC6D938" w14:textId="77777777" w:rsidR="006828BF" w:rsidRPr="006828BF" w:rsidRDefault="006828BF" w:rsidP="006828BF">
      <w:pPr>
        <w:pStyle w:val="Ingenmellomrom"/>
        <w:rPr>
          <w:rFonts w:cstheme="minorHAnsi"/>
          <w:sz w:val="24"/>
          <w:szCs w:val="24"/>
        </w:rPr>
      </w:pPr>
    </w:p>
    <w:p w14:paraId="3922609C" w14:textId="77777777" w:rsidR="006828BF" w:rsidRPr="006828BF" w:rsidRDefault="006828BF" w:rsidP="00E642C3">
      <w:pPr>
        <w:pStyle w:val="Ingenmellomrom"/>
        <w:rPr>
          <w:rFonts w:cstheme="minorHAnsi"/>
          <w:sz w:val="24"/>
          <w:szCs w:val="24"/>
        </w:rPr>
      </w:pPr>
    </w:p>
    <w:sectPr w:rsidR="006828BF" w:rsidRPr="006828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8993" w14:textId="77777777" w:rsidR="003E06C9" w:rsidRDefault="003E06C9" w:rsidP="00A727D0">
      <w:pPr>
        <w:spacing w:after="0" w:line="240" w:lineRule="auto"/>
      </w:pPr>
      <w:r>
        <w:separator/>
      </w:r>
    </w:p>
  </w:endnote>
  <w:endnote w:type="continuationSeparator" w:id="0">
    <w:p w14:paraId="425FD817" w14:textId="77777777" w:rsidR="003E06C9" w:rsidRDefault="003E06C9" w:rsidP="00A727D0">
      <w:pPr>
        <w:spacing w:after="0" w:line="240" w:lineRule="auto"/>
      </w:pPr>
      <w:r>
        <w:continuationSeparator/>
      </w:r>
    </w:p>
  </w:endnote>
  <w:endnote w:type="continuationNotice" w:id="1">
    <w:p w14:paraId="62B5C732" w14:textId="77777777" w:rsidR="003E06C9" w:rsidRDefault="003E0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451F" w14:textId="149B9848" w:rsidR="376415C9" w:rsidRDefault="376415C9" w:rsidP="376415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A435" w14:textId="77777777" w:rsidR="003E06C9" w:rsidRDefault="003E06C9" w:rsidP="00A727D0">
      <w:pPr>
        <w:spacing w:after="0" w:line="240" w:lineRule="auto"/>
      </w:pPr>
      <w:r>
        <w:separator/>
      </w:r>
    </w:p>
  </w:footnote>
  <w:footnote w:type="continuationSeparator" w:id="0">
    <w:p w14:paraId="44B8BC98" w14:textId="77777777" w:rsidR="003E06C9" w:rsidRDefault="003E06C9" w:rsidP="00A727D0">
      <w:pPr>
        <w:spacing w:after="0" w:line="240" w:lineRule="auto"/>
      </w:pPr>
      <w:r>
        <w:continuationSeparator/>
      </w:r>
    </w:p>
  </w:footnote>
  <w:footnote w:type="continuationNotice" w:id="1">
    <w:p w14:paraId="5DE35CEE" w14:textId="77777777" w:rsidR="003E06C9" w:rsidRDefault="003E06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36DB" w14:textId="77777777" w:rsidR="00A727D0" w:rsidRDefault="00A727D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ABD526A" wp14:editId="7CA4FB72">
          <wp:simplePos x="0" y="0"/>
          <wp:positionH relativeFrom="column">
            <wp:posOffset>5043805</wp:posOffset>
          </wp:positionH>
          <wp:positionV relativeFrom="paragraph">
            <wp:posOffset>-240030</wp:posOffset>
          </wp:positionV>
          <wp:extent cx="1190625" cy="552450"/>
          <wp:effectExtent l="0" t="0" r="9525" b="0"/>
          <wp:wrapThrough wrapText="bothSides">
            <wp:wrapPolygon edited="0">
              <wp:start x="0" y="0"/>
              <wp:lineTo x="0" y="20855"/>
              <wp:lineTo x="21427" y="20855"/>
              <wp:lineTo x="21427" y="0"/>
              <wp:lineTo x="0" y="0"/>
            </wp:wrapPolygon>
          </wp:wrapThrough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21834C81"/>
    <w:multiLevelType w:val="hybridMultilevel"/>
    <w:tmpl w:val="558093C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3B3CE8"/>
    <w:multiLevelType w:val="hybridMultilevel"/>
    <w:tmpl w:val="671CF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16BA"/>
    <w:multiLevelType w:val="hybridMultilevel"/>
    <w:tmpl w:val="04767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24A1B"/>
    <w:multiLevelType w:val="hybridMultilevel"/>
    <w:tmpl w:val="C346ECB8"/>
    <w:lvl w:ilvl="0" w:tplc="87CE72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02189">
    <w:abstractNumId w:val="3"/>
  </w:num>
  <w:num w:numId="2" w16cid:durableId="928538675">
    <w:abstractNumId w:val="0"/>
  </w:num>
  <w:num w:numId="3" w16cid:durableId="893739608">
    <w:abstractNumId w:val="2"/>
  </w:num>
  <w:num w:numId="4" w16cid:durableId="163784212">
    <w:abstractNumId w:val="1"/>
  </w:num>
  <w:num w:numId="5" w16cid:durableId="75166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A1"/>
    <w:rsid w:val="00007AAF"/>
    <w:rsid w:val="000254EF"/>
    <w:rsid w:val="0003192D"/>
    <w:rsid w:val="00036991"/>
    <w:rsid w:val="000371DB"/>
    <w:rsid w:val="0003757E"/>
    <w:rsid w:val="00045C24"/>
    <w:rsid w:val="00047870"/>
    <w:rsid w:val="00070BD1"/>
    <w:rsid w:val="00082C1F"/>
    <w:rsid w:val="00082EBB"/>
    <w:rsid w:val="00090138"/>
    <w:rsid w:val="0009054F"/>
    <w:rsid w:val="000A1149"/>
    <w:rsid w:val="000A347A"/>
    <w:rsid w:val="000A6BF5"/>
    <w:rsid w:val="000B4976"/>
    <w:rsid w:val="000C5342"/>
    <w:rsid w:val="000C6555"/>
    <w:rsid w:val="000C6BA1"/>
    <w:rsid w:val="000C7ABF"/>
    <w:rsid w:val="000D2430"/>
    <w:rsid w:val="000D3B86"/>
    <w:rsid w:val="000D5342"/>
    <w:rsid w:val="000F1A91"/>
    <w:rsid w:val="000F658E"/>
    <w:rsid w:val="00114532"/>
    <w:rsid w:val="0013722D"/>
    <w:rsid w:val="0014152D"/>
    <w:rsid w:val="00143A27"/>
    <w:rsid w:val="00145CA0"/>
    <w:rsid w:val="001616E3"/>
    <w:rsid w:val="00164B6C"/>
    <w:rsid w:val="0017488D"/>
    <w:rsid w:val="00181572"/>
    <w:rsid w:val="00183536"/>
    <w:rsid w:val="00190D52"/>
    <w:rsid w:val="001942A9"/>
    <w:rsid w:val="001B2AAB"/>
    <w:rsid w:val="001B43BF"/>
    <w:rsid w:val="001D426D"/>
    <w:rsid w:val="001D49A5"/>
    <w:rsid w:val="001E2864"/>
    <w:rsid w:val="001E41DA"/>
    <w:rsid w:val="001F2237"/>
    <w:rsid w:val="001F609D"/>
    <w:rsid w:val="002028E7"/>
    <w:rsid w:val="0022070F"/>
    <w:rsid w:val="00224DA8"/>
    <w:rsid w:val="0024180E"/>
    <w:rsid w:val="00254D6E"/>
    <w:rsid w:val="002A024B"/>
    <w:rsid w:val="002A414B"/>
    <w:rsid w:val="002A4364"/>
    <w:rsid w:val="002A7636"/>
    <w:rsid w:val="002C0355"/>
    <w:rsid w:val="002C6D4E"/>
    <w:rsid w:val="002D27D2"/>
    <w:rsid w:val="002D6B7F"/>
    <w:rsid w:val="002F3ECB"/>
    <w:rsid w:val="002F6A54"/>
    <w:rsid w:val="00305EEF"/>
    <w:rsid w:val="003201FA"/>
    <w:rsid w:val="00323816"/>
    <w:rsid w:val="00324C96"/>
    <w:rsid w:val="00330FF1"/>
    <w:rsid w:val="00333A63"/>
    <w:rsid w:val="00352501"/>
    <w:rsid w:val="00355728"/>
    <w:rsid w:val="003705EE"/>
    <w:rsid w:val="00371C21"/>
    <w:rsid w:val="003735BB"/>
    <w:rsid w:val="0037525C"/>
    <w:rsid w:val="00380345"/>
    <w:rsid w:val="00381BE9"/>
    <w:rsid w:val="00386020"/>
    <w:rsid w:val="003E06C9"/>
    <w:rsid w:val="003E784C"/>
    <w:rsid w:val="003F06EF"/>
    <w:rsid w:val="003F0A7C"/>
    <w:rsid w:val="00405B64"/>
    <w:rsid w:val="00425DEA"/>
    <w:rsid w:val="00431141"/>
    <w:rsid w:val="00441726"/>
    <w:rsid w:val="00451661"/>
    <w:rsid w:val="00452527"/>
    <w:rsid w:val="004572A4"/>
    <w:rsid w:val="004611C1"/>
    <w:rsid w:val="004640B8"/>
    <w:rsid w:val="00465E7F"/>
    <w:rsid w:val="00470FCD"/>
    <w:rsid w:val="004841F1"/>
    <w:rsid w:val="0049421A"/>
    <w:rsid w:val="0049695D"/>
    <w:rsid w:val="004A0955"/>
    <w:rsid w:val="004A42B0"/>
    <w:rsid w:val="004A5570"/>
    <w:rsid w:val="004B0EE1"/>
    <w:rsid w:val="004B6FBB"/>
    <w:rsid w:val="004C0FCC"/>
    <w:rsid w:val="004C3C71"/>
    <w:rsid w:val="004C4446"/>
    <w:rsid w:val="004D5A63"/>
    <w:rsid w:val="004D662F"/>
    <w:rsid w:val="004E2129"/>
    <w:rsid w:val="004E7F25"/>
    <w:rsid w:val="00513B25"/>
    <w:rsid w:val="005154AF"/>
    <w:rsid w:val="00516800"/>
    <w:rsid w:val="00521E63"/>
    <w:rsid w:val="0052380D"/>
    <w:rsid w:val="005247CC"/>
    <w:rsid w:val="00527C53"/>
    <w:rsid w:val="00533CED"/>
    <w:rsid w:val="005373C0"/>
    <w:rsid w:val="00556D7D"/>
    <w:rsid w:val="0055799C"/>
    <w:rsid w:val="00584AF4"/>
    <w:rsid w:val="005863CC"/>
    <w:rsid w:val="00587216"/>
    <w:rsid w:val="00595AA2"/>
    <w:rsid w:val="0059692F"/>
    <w:rsid w:val="005971E4"/>
    <w:rsid w:val="005A7E97"/>
    <w:rsid w:val="005E0AB2"/>
    <w:rsid w:val="005E309A"/>
    <w:rsid w:val="005F3C49"/>
    <w:rsid w:val="006010E0"/>
    <w:rsid w:val="00605CB1"/>
    <w:rsid w:val="00612159"/>
    <w:rsid w:val="0061A9B4"/>
    <w:rsid w:val="00636A3D"/>
    <w:rsid w:val="00642699"/>
    <w:rsid w:val="00646E68"/>
    <w:rsid w:val="0065210D"/>
    <w:rsid w:val="006561CF"/>
    <w:rsid w:val="006828BF"/>
    <w:rsid w:val="00693227"/>
    <w:rsid w:val="00693EE6"/>
    <w:rsid w:val="006967C0"/>
    <w:rsid w:val="006B0F8B"/>
    <w:rsid w:val="006B15CD"/>
    <w:rsid w:val="006B2461"/>
    <w:rsid w:val="006B4913"/>
    <w:rsid w:val="006B680F"/>
    <w:rsid w:val="006C1CCB"/>
    <w:rsid w:val="006C1EC4"/>
    <w:rsid w:val="006C38AB"/>
    <w:rsid w:val="006C4419"/>
    <w:rsid w:val="006C716D"/>
    <w:rsid w:val="006D63DF"/>
    <w:rsid w:val="006F11EA"/>
    <w:rsid w:val="006F47BB"/>
    <w:rsid w:val="00703C94"/>
    <w:rsid w:val="007042CC"/>
    <w:rsid w:val="00705CE1"/>
    <w:rsid w:val="00707F88"/>
    <w:rsid w:val="00720310"/>
    <w:rsid w:val="0072599D"/>
    <w:rsid w:val="0073223E"/>
    <w:rsid w:val="007367E9"/>
    <w:rsid w:val="0074215E"/>
    <w:rsid w:val="007422EB"/>
    <w:rsid w:val="00743448"/>
    <w:rsid w:val="007675A5"/>
    <w:rsid w:val="0078342D"/>
    <w:rsid w:val="00797F71"/>
    <w:rsid w:val="007B2F40"/>
    <w:rsid w:val="007C7B46"/>
    <w:rsid w:val="007D2039"/>
    <w:rsid w:val="007D3372"/>
    <w:rsid w:val="008123E1"/>
    <w:rsid w:val="008328A0"/>
    <w:rsid w:val="00834774"/>
    <w:rsid w:val="00840170"/>
    <w:rsid w:val="00842F5C"/>
    <w:rsid w:val="00845852"/>
    <w:rsid w:val="0085603B"/>
    <w:rsid w:val="00864246"/>
    <w:rsid w:val="00864B5A"/>
    <w:rsid w:val="00867B03"/>
    <w:rsid w:val="00894A61"/>
    <w:rsid w:val="008A2A2A"/>
    <w:rsid w:val="008A2AD4"/>
    <w:rsid w:val="008B768B"/>
    <w:rsid w:val="008C43D3"/>
    <w:rsid w:val="008D303A"/>
    <w:rsid w:val="008E7C91"/>
    <w:rsid w:val="008F5F0E"/>
    <w:rsid w:val="009068BA"/>
    <w:rsid w:val="00910BD5"/>
    <w:rsid w:val="00924DE2"/>
    <w:rsid w:val="00925105"/>
    <w:rsid w:val="009263B2"/>
    <w:rsid w:val="00927E09"/>
    <w:rsid w:val="0094555A"/>
    <w:rsid w:val="009456A5"/>
    <w:rsid w:val="009543B4"/>
    <w:rsid w:val="00962698"/>
    <w:rsid w:val="0097431F"/>
    <w:rsid w:val="0097576C"/>
    <w:rsid w:val="00987E82"/>
    <w:rsid w:val="00987F53"/>
    <w:rsid w:val="009910D8"/>
    <w:rsid w:val="00993592"/>
    <w:rsid w:val="0099445C"/>
    <w:rsid w:val="009A015A"/>
    <w:rsid w:val="009B0A0C"/>
    <w:rsid w:val="009E6BE5"/>
    <w:rsid w:val="009F0F20"/>
    <w:rsid w:val="00A04E5D"/>
    <w:rsid w:val="00A04F99"/>
    <w:rsid w:val="00A12597"/>
    <w:rsid w:val="00A174E6"/>
    <w:rsid w:val="00A47337"/>
    <w:rsid w:val="00A547D7"/>
    <w:rsid w:val="00A6389F"/>
    <w:rsid w:val="00A66D79"/>
    <w:rsid w:val="00A67C7B"/>
    <w:rsid w:val="00A727D0"/>
    <w:rsid w:val="00A84259"/>
    <w:rsid w:val="00A86B24"/>
    <w:rsid w:val="00A92D36"/>
    <w:rsid w:val="00A932C0"/>
    <w:rsid w:val="00A9651B"/>
    <w:rsid w:val="00AA24EB"/>
    <w:rsid w:val="00AA5457"/>
    <w:rsid w:val="00AC3FC7"/>
    <w:rsid w:val="00AD5561"/>
    <w:rsid w:val="00AE6FCD"/>
    <w:rsid w:val="00AF1938"/>
    <w:rsid w:val="00B0167C"/>
    <w:rsid w:val="00B07726"/>
    <w:rsid w:val="00B17843"/>
    <w:rsid w:val="00B34BEC"/>
    <w:rsid w:val="00B42131"/>
    <w:rsid w:val="00B47CEF"/>
    <w:rsid w:val="00B527A1"/>
    <w:rsid w:val="00B5793C"/>
    <w:rsid w:val="00B601CD"/>
    <w:rsid w:val="00B60FE1"/>
    <w:rsid w:val="00B811C9"/>
    <w:rsid w:val="00B94418"/>
    <w:rsid w:val="00B97FAB"/>
    <w:rsid w:val="00BA0304"/>
    <w:rsid w:val="00BD596D"/>
    <w:rsid w:val="00C00790"/>
    <w:rsid w:val="00C023F0"/>
    <w:rsid w:val="00C0695C"/>
    <w:rsid w:val="00C10F67"/>
    <w:rsid w:val="00C13BC8"/>
    <w:rsid w:val="00C228A5"/>
    <w:rsid w:val="00C27C2C"/>
    <w:rsid w:val="00C4174A"/>
    <w:rsid w:val="00C45006"/>
    <w:rsid w:val="00C5033A"/>
    <w:rsid w:val="00C50F70"/>
    <w:rsid w:val="00C605A8"/>
    <w:rsid w:val="00C71307"/>
    <w:rsid w:val="00C939DA"/>
    <w:rsid w:val="00CC2551"/>
    <w:rsid w:val="00CC261E"/>
    <w:rsid w:val="00CC58CA"/>
    <w:rsid w:val="00CD1ED3"/>
    <w:rsid w:val="00CD4AED"/>
    <w:rsid w:val="00CE10F4"/>
    <w:rsid w:val="00D04A84"/>
    <w:rsid w:val="00D109E3"/>
    <w:rsid w:val="00D10F34"/>
    <w:rsid w:val="00D12FFD"/>
    <w:rsid w:val="00D22007"/>
    <w:rsid w:val="00D22B1B"/>
    <w:rsid w:val="00D2783D"/>
    <w:rsid w:val="00D62760"/>
    <w:rsid w:val="00D67E66"/>
    <w:rsid w:val="00D705E1"/>
    <w:rsid w:val="00DA0947"/>
    <w:rsid w:val="00DA5AE0"/>
    <w:rsid w:val="00DA7C2B"/>
    <w:rsid w:val="00DB7612"/>
    <w:rsid w:val="00DC5CD2"/>
    <w:rsid w:val="00DD1614"/>
    <w:rsid w:val="00DD5774"/>
    <w:rsid w:val="00DE13D8"/>
    <w:rsid w:val="00DE7EA7"/>
    <w:rsid w:val="00DF2B3B"/>
    <w:rsid w:val="00DF49A9"/>
    <w:rsid w:val="00E01C78"/>
    <w:rsid w:val="00E04984"/>
    <w:rsid w:val="00E104D1"/>
    <w:rsid w:val="00E109B3"/>
    <w:rsid w:val="00E11507"/>
    <w:rsid w:val="00E36FF8"/>
    <w:rsid w:val="00E4112C"/>
    <w:rsid w:val="00E5548C"/>
    <w:rsid w:val="00E642C3"/>
    <w:rsid w:val="00E915D8"/>
    <w:rsid w:val="00E93E71"/>
    <w:rsid w:val="00EB2123"/>
    <w:rsid w:val="00EB6625"/>
    <w:rsid w:val="00EC4A67"/>
    <w:rsid w:val="00EC7097"/>
    <w:rsid w:val="00F17F2C"/>
    <w:rsid w:val="00F230F1"/>
    <w:rsid w:val="00F26248"/>
    <w:rsid w:val="00F35A35"/>
    <w:rsid w:val="00F45183"/>
    <w:rsid w:val="00F62F06"/>
    <w:rsid w:val="00F6418B"/>
    <w:rsid w:val="00F70F5F"/>
    <w:rsid w:val="00F71849"/>
    <w:rsid w:val="00F91E26"/>
    <w:rsid w:val="00FA17A5"/>
    <w:rsid w:val="00FB34D8"/>
    <w:rsid w:val="00FB5C6A"/>
    <w:rsid w:val="00FB5E7F"/>
    <w:rsid w:val="00FD22FA"/>
    <w:rsid w:val="00FD7BB3"/>
    <w:rsid w:val="00FE3EA7"/>
    <w:rsid w:val="00FF1D13"/>
    <w:rsid w:val="00FF2704"/>
    <w:rsid w:val="0118C7F0"/>
    <w:rsid w:val="013675C3"/>
    <w:rsid w:val="0272DBEC"/>
    <w:rsid w:val="028A88FD"/>
    <w:rsid w:val="02AE8081"/>
    <w:rsid w:val="02ED7E8C"/>
    <w:rsid w:val="036EA511"/>
    <w:rsid w:val="03773420"/>
    <w:rsid w:val="03994A76"/>
    <w:rsid w:val="04C238F9"/>
    <w:rsid w:val="04F82307"/>
    <w:rsid w:val="0528AAA8"/>
    <w:rsid w:val="055CBB84"/>
    <w:rsid w:val="070C70F4"/>
    <w:rsid w:val="07754D94"/>
    <w:rsid w:val="077F5E54"/>
    <w:rsid w:val="07B02C82"/>
    <w:rsid w:val="081A8FB3"/>
    <w:rsid w:val="082ADB65"/>
    <w:rsid w:val="082B3CAF"/>
    <w:rsid w:val="094ACB85"/>
    <w:rsid w:val="09713DB4"/>
    <w:rsid w:val="097E349A"/>
    <w:rsid w:val="09C991CC"/>
    <w:rsid w:val="0A17044A"/>
    <w:rsid w:val="0A5F9D2C"/>
    <w:rsid w:val="0ABD3CB4"/>
    <w:rsid w:val="0ABFDFAE"/>
    <w:rsid w:val="0ACA7F95"/>
    <w:rsid w:val="0AF5A4F4"/>
    <w:rsid w:val="0AF84C63"/>
    <w:rsid w:val="0B714C12"/>
    <w:rsid w:val="0BA38F71"/>
    <w:rsid w:val="0BAA05F0"/>
    <w:rsid w:val="0BDCC3E7"/>
    <w:rsid w:val="0C3D40C5"/>
    <w:rsid w:val="0C4F6F81"/>
    <w:rsid w:val="0D07F1F9"/>
    <w:rsid w:val="0D09F929"/>
    <w:rsid w:val="0D531380"/>
    <w:rsid w:val="0D85C78C"/>
    <w:rsid w:val="0E636E43"/>
    <w:rsid w:val="0E72CFE0"/>
    <w:rsid w:val="0EBDECF2"/>
    <w:rsid w:val="0EE28FA0"/>
    <w:rsid w:val="0FEB7B38"/>
    <w:rsid w:val="10086929"/>
    <w:rsid w:val="101F2E9A"/>
    <w:rsid w:val="1052F305"/>
    <w:rsid w:val="109F6E2B"/>
    <w:rsid w:val="11526814"/>
    <w:rsid w:val="1195FE67"/>
    <w:rsid w:val="124F3FFC"/>
    <w:rsid w:val="129359EC"/>
    <w:rsid w:val="1293F7DF"/>
    <w:rsid w:val="133BBF6B"/>
    <w:rsid w:val="1370122B"/>
    <w:rsid w:val="139E4439"/>
    <w:rsid w:val="141270F5"/>
    <w:rsid w:val="15289C30"/>
    <w:rsid w:val="15293D8E"/>
    <w:rsid w:val="157C1BB6"/>
    <w:rsid w:val="15D64DEE"/>
    <w:rsid w:val="16102630"/>
    <w:rsid w:val="167E8E97"/>
    <w:rsid w:val="16887DE4"/>
    <w:rsid w:val="1698FF23"/>
    <w:rsid w:val="16A0FBB7"/>
    <w:rsid w:val="16B2D381"/>
    <w:rsid w:val="16B45040"/>
    <w:rsid w:val="17131342"/>
    <w:rsid w:val="17635B2D"/>
    <w:rsid w:val="17DBC6E1"/>
    <w:rsid w:val="1895B2EA"/>
    <w:rsid w:val="18FF2B8E"/>
    <w:rsid w:val="18FF357B"/>
    <w:rsid w:val="19029B70"/>
    <w:rsid w:val="190A2354"/>
    <w:rsid w:val="193C8B49"/>
    <w:rsid w:val="197AC8B1"/>
    <w:rsid w:val="19CCB1AB"/>
    <w:rsid w:val="19F4D537"/>
    <w:rsid w:val="1A95ABB9"/>
    <w:rsid w:val="1A9EB404"/>
    <w:rsid w:val="1AEA7180"/>
    <w:rsid w:val="1B16A1C1"/>
    <w:rsid w:val="1C57E29E"/>
    <w:rsid w:val="1C818BA4"/>
    <w:rsid w:val="1C8E87FC"/>
    <w:rsid w:val="1CA3930B"/>
    <w:rsid w:val="1CB5F872"/>
    <w:rsid w:val="1D5FE6BD"/>
    <w:rsid w:val="1D839AC8"/>
    <w:rsid w:val="1E107540"/>
    <w:rsid w:val="1EA6ED4E"/>
    <w:rsid w:val="1F2C818F"/>
    <w:rsid w:val="1FA2282F"/>
    <w:rsid w:val="1FF45C2A"/>
    <w:rsid w:val="20DC7D35"/>
    <w:rsid w:val="21DD098A"/>
    <w:rsid w:val="22106D52"/>
    <w:rsid w:val="22C39C6A"/>
    <w:rsid w:val="2301F83C"/>
    <w:rsid w:val="2316372F"/>
    <w:rsid w:val="23325806"/>
    <w:rsid w:val="23F854B5"/>
    <w:rsid w:val="2453A856"/>
    <w:rsid w:val="24D6BB9F"/>
    <w:rsid w:val="24F283FC"/>
    <w:rsid w:val="25E90BFE"/>
    <w:rsid w:val="263FE66E"/>
    <w:rsid w:val="26671A9F"/>
    <w:rsid w:val="26A4D5F7"/>
    <w:rsid w:val="26D5A49A"/>
    <w:rsid w:val="26E71027"/>
    <w:rsid w:val="26E87659"/>
    <w:rsid w:val="27568FDD"/>
    <w:rsid w:val="27698A88"/>
    <w:rsid w:val="28705ED7"/>
    <w:rsid w:val="288F03FA"/>
    <w:rsid w:val="28A2E4C3"/>
    <w:rsid w:val="297A3046"/>
    <w:rsid w:val="29A826D6"/>
    <w:rsid w:val="2A053A66"/>
    <w:rsid w:val="2A6FD59D"/>
    <w:rsid w:val="2A9BAF71"/>
    <w:rsid w:val="2ACC80D1"/>
    <w:rsid w:val="2AF37BD2"/>
    <w:rsid w:val="2C4C099E"/>
    <w:rsid w:val="2D6629C0"/>
    <w:rsid w:val="2DB78690"/>
    <w:rsid w:val="2EBECF17"/>
    <w:rsid w:val="2F0B585D"/>
    <w:rsid w:val="30B598CF"/>
    <w:rsid w:val="30E34944"/>
    <w:rsid w:val="31582671"/>
    <w:rsid w:val="3254CC9F"/>
    <w:rsid w:val="32AC55FB"/>
    <w:rsid w:val="3330E5DF"/>
    <w:rsid w:val="337BE489"/>
    <w:rsid w:val="33C60C70"/>
    <w:rsid w:val="33DF2ACB"/>
    <w:rsid w:val="3469984B"/>
    <w:rsid w:val="346D7EF4"/>
    <w:rsid w:val="34CCB640"/>
    <w:rsid w:val="34E39AAC"/>
    <w:rsid w:val="34E8ABE6"/>
    <w:rsid w:val="366886A1"/>
    <w:rsid w:val="36C61977"/>
    <w:rsid w:val="376415C9"/>
    <w:rsid w:val="37A1390D"/>
    <w:rsid w:val="37E1343D"/>
    <w:rsid w:val="37FC697C"/>
    <w:rsid w:val="38180E0E"/>
    <w:rsid w:val="38C09D75"/>
    <w:rsid w:val="39ECE55B"/>
    <w:rsid w:val="3A12A291"/>
    <w:rsid w:val="3A4EE7D5"/>
    <w:rsid w:val="3AB84EA2"/>
    <w:rsid w:val="3AC84A5C"/>
    <w:rsid w:val="3BE3B242"/>
    <w:rsid w:val="3C10BE0D"/>
    <w:rsid w:val="3C3AB8A1"/>
    <w:rsid w:val="3C5E5147"/>
    <w:rsid w:val="3CE28486"/>
    <w:rsid w:val="3CF93B23"/>
    <w:rsid w:val="3D55F05B"/>
    <w:rsid w:val="3E7665CF"/>
    <w:rsid w:val="3F5F6DF3"/>
    <w:rsid w:val="3FB545B4"/>
    <w:rsid w:val="40807F9E"/>
    <w:rsid w:val="4149C932"/>
    <w:rsid w:val="415AFBCF"/>
    <w:rsid w:val="4213CE5A"/>
    <w:rsid w:val="4273E2BE"/>
    <w:rsid w:val="42775B8E"/>
    <w:rsid w:val="428CD4AA"/>
    <w:rsid w:val="42CC77F9"/>
    <w:rsid w:val="42E2712C"/>
    <w:rsid w:val="435D0596"/>
    <w:rsid w:val="43617EFC"/>
    <w:rsid w:val="4496EC34"/>
    <w:rsid w:val="44C9F84B"/>
    <w:rsid w:val="45033066"/>
    <w:rsid w:val="45B1BC30"/>
    <w:rsid w:val="469F00C7"/>
    <w:rsid w:val="4731A454"/>
    <w:rsid w:val="4735B3AC"/>
    <w:rsid w:val="47FE7D93"/>
    <w:rsid w:val="48A68E18"/>
    <w:rsid w:val="48ECDA85"/>
    <w:rsid w:val="498C489C"/>
    <w:rsid w:val="4A2C38F0"/>
    <w:rsid w:val="4A546E34"/>
    <w:rsid w:val="4AD84B40"/>
    <w:rsid w:val="4B7271EA"/>
    <w:rsid w:val="4B9B72F7"/>
    <w:rsid w:val="4BE741F3"/>
    <w:rsid w:val="4C2004C3"/>
    <w:rsid w:val="4C2F14E8"/>
    <w:rsid w:val="4C37A089"/>
    <w:rsid w:val="4D59E8A6"/>
    <w:rsid w:val="4E20567A"/>
    <w:rsid w:val="4E2E8BE1"/>
    <w:rsid w:val="4F3CB639"/>
    <w:rsid w:val="50A34846"/>
    <w:rsid w:val="50ABA26D"/>
    <w:rsid w:val="50FBB1E6"/>
    <w:rsid w:val="51194FA4"/>
    <w:rsid w:val="51FAEB06"/>
    <w:rsid w:val="51FEE824"/>
    <w:rsid w:val="52375F2B"/>
    <w:rsid w:val="53490D61"/>
    <w:rsid w:val="535B358D"/>
    <w:rsid w:val="536BA163"/>
    <w:rsid w:val="539AB885"/>
    <w:rsid w:val="53D32F8C"/>
    <w:rsid w:val="53E1118C"/>
    <w:rsid w:val="53EF12AD"/>
    <w:rsid w:val="54312176"/>
    <w:rsid w:val="5437C809"/>
    <w:rsid w:val="54678812"/>
    <w:rsid w:val="54D9988A"/>
    <w:rsid w:val="54EC5972"/>
    <w:rsid w:val="5506F558"/>
    <w:rsid w:val="554DA952"/>
    <w:rsid w:val="556EFFED"/>
    <w:rsid w:val="5604F70B"/>
    <w:rsid w:val="569FBAB0"/>
    <w:rsid w:val="56A7A15D"/>
    <w:rsid w:val="5730EC8E"/>
    <w:rsid w:val="586B81F7"/>
    <w:rsid w:val="58904E70"/>
    <w:rsid w:val="5899BA68"/>
    <w:rsid w:val="58A6A0AF"/>
    <w:rsid w:val="58EB96D5"/>
    <w:rsid w:val="598228C1"/>
    <w:rsid w:val="5A20A25B"/>
    <w:rsid w:val="5A9020A8"/>
    <w:rsid w:val="5AA7098D"/>
    <w:rsid w:val="5AAE0E9D"/>
    <w:rsid w:val="5ADD46B7"/>
    <w:rsid w:val="5B2A7C06"/>
    <w:rsid w:val="5C63304A"/>
    <w:rsid w:val="5C66BD1A"/>
    <w:rsid w:val="5CF5D3D7"/>
    <w:rsid w:val="5CF7EFA8"/>
    <w:rsid w:val="5D239CC7"/>
    <w:rsid w:val="5D64189F"/>
    <w:rsid w:val="5DDEAA4F"/>
    <w:rsid w:val="5E028D7B"/>
    <w:rsid w:val="5E609441"/>
    <w:rsid w:val="5EA8570E"/>
    <w:rsid w:val="5FC2144B"/>
    <w:rsid w:val="5FC4B154"/>
    <w:rsid w:val="6080C17B"/>
    <w:rsid w:val="608299D4"/>
    <w:rsid w:val="6136A16D"/>
    <w:rsid w:val="61FFBC0F"/>
    <w:rsid w:val="6216BC12"/>
    <w:rsid w:val="624DA116"/>
    <w:rsid w:val="626D0446"/>
    <w:rsid w:val="6295C479"/>
    <w:rsid w:val="62DF15C9"/>
    <w:rsid w:val="63A913FA"/>
    <w:rsid w:val="644DEBD3"/>
    <w:rsid w:val="64557560"/>
    <w:rsid w:val="645F8968"/>
    <w:rsid w:val="64919457"/>
    <w:rsid w:val="664979AF"/>
    <w:rsid w:val="66660B13"/>
    <w:rsid w:val="667DF291"/>
    <w:rsid w:val="6698B393"/>
    <w:rsid w:val="66F72A90"/>
    <w:rsid w:val="68193090"/>
    <w:rsid w:val="69D05455"/>
    <w:rsid w:val="69FC4C95"/>
    <w:rsid w:val="6A1C2BAC"/>
    <w:rsid w:val="6A6E9ECC"/>
    <w:rsid w:val="6AF82ABB"/>
    <w:rsid w:val="6B6C24B6"/>
    <w:rsid w:val="6C5BFFD0"/>
    <w:rsid w:val="6CADA936"/>
    <w:rsid w:val="6D0BF7A1"/>
    <w:rsid w:val="6DD81151"/>
    <w:rsid w:val="6EA71833"/>
    <w:rsid w:val="6EE8910C"/>
    <w:rsid w:val="6F1C45AE"/>
    <w:rsid w:val="6F33F383"/>
    <w:rsid w:val="6FE549F8"/>
    <w:rsid w:val="6FF2ADBC"/>
    <w:rsid w:val="70565CDB"/>
    <w:rsid w:val="715B62B2"/>
    <w:rsid w:val="720CFEBD"/>
    <w:rsid w:val="727FEF49"/>
    <w:rsid w:val="72FF73D9"/>
    <w:rsid w:val="73162285"/>
    <w:rsid w:val="7376BA85"/>
    <w:rsid w:val="738326AB"/>
    <w:rsid w:val="73B1C824"/>
    <w:rsid w:val="73E82911"/>
    <w:rsid w:val="743A14FC"/>
    <w:rsid w:val="7445CD9C"/>
    <w:rsid w:val="747447C4"/>
    <w:rsid w:val="75124B4D"/>
    <w:rsid w:val="754D9885"/>
    <w:rsid w:val="7558D5B7"/>
    <w:rsid w:val="756C6E24"/>
    <w:rsid w:val="7675E217"/>
    <w:rsid w:val="76791141"/>
    <w:rsid w:val="772DFFAC"/>
    <w:rsid w:val="7775709D"/>
    <w:rsid w:val="77BB3D6D"/>
    <w:rsid w:val="785F604E"/>
    <w:rsid w:val="788BF38F"/>
    <w:rsid w:val="78A128C7"/>
    <w:rsid w:val="78CC8D1B"/>
    <w:rsid w:val="791E601C"/>
    <w:rsid w:val="79B55C09"/>
    <w:rsid w:val="79DCB528"/>
    <w:rsid w:val="79F2682F"/>
    <w:rsid w:val="79F7B3DB"/>
    <w:rsid w:val="7A5BDE01"/>
    <w:rsid w:val="7B03DDB5"/>
    <w:rsid w:val="7B335A07"/>
    <w:rsid w:val="7B653460"/>
    <w:rsid w:val="7BB2F402"/>
    <w:rsid w:val="7C1F2F74"/>
    <w:rsid w:val="7C1FE79F"/>
    <w:rsid w:val="7CCF2A68"/>
    <w:rsid w:val="7CE2BF56"/>
    <w:rsid w:val="7D880CA6"/>
    <w:rsid w:val="7D9D2499"/>
    <w:rsid w:val="7E1B7981"/>
    <w:rsid w:val="7E88E182"/>
    <w:rsid w:val="7E896A13"/>
    <w:rsid w:val="7EC5D952"/>
    <w:rsid w:val="7ED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7F7DA"/>
  <w15:chartTrackingRefBased/>
  <w15:docId w15:val="{672B6002-6205-46E6-9E70-569107B7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A7"/>
  </w:style>
  <w:style w:type="paragraph" w:styleId="Overskrift2">
    <w:name w:val="heading 2"/>
    <w:basedOn w:val="Normal"/>
    <w:link w:val="Overskrift2Tegn"/>
    <w:uiPriority w:val="9"/>
    <w:qFormat/>
    <w:rsid w:val="00742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B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49A5"/>
    <w:pPr>
      <w:ind w:left="720"/>
      <w:contextualSpacing/>
    </w:pPr>
  </w:style>
  <w:style w:type="paragraph" w:styleId="Ingenmellomrom">
    <w:name w:val="No Spacing"/>
    <w:uiPriority w:val="1"/>
    <w:qFormat/>
    <w:rsid w:val="0051680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4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55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7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27D0"/>
  </w:style>
  <w:style w:type="paragraph" w:styleId="Bunntekst">
    <w:name w:val="footer"/>
    <w:basedOn w:val="Normal"/>
    <w:link w:val="BunntekstTegn"/>
    <w:uiPriority w:val="99"/>
    <w:unhideWhenUsed/>
    <w:rsid w:val="00A7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27D0"/>
  </w:style>
  <w:style w:type="character" w:styleId="Hyperkobling">
    <w:name w:val="Hyperlink"/>
    <w:basedOn w:val="Standardskriftforavsnitt"/>
    <w:uiPriority w:val="99"/>
    <w:semiHidden/>
    <w:unhideWhenUsed/>
    <w:rsid w:val="0073223E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2D27D2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4215E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5E7AD1A2A7345B78CEB9EE7BED873" ma:contentTypeVersion="16" ma:contentTypeDescription="Create a new document." ma:contentTypeScope="" ma:versionID="a0eeebe742a886d3d1adb24c791c9d8b">
  <xsd:schema xmlns:xsd="http://www.w3.org/2001/XMLSchema" xmlns:xs="http://www.w3.org/2001/XMLSchema" xmlns:p="http://schemas.microsoft.com/office/2006/metadata/properties" xmlns:ns2="d384e169-50d6-449d-a102-a19767fd7a9a" xmlns:ns3="cb4be8c8-0ad3-43ef-a27b-6a4f1c4bdf0e" targetNamespace="http://schemas.microsoft.com/office/2006/metadata/properties" ma:root="true" ma:fieldsID="0da03eff17d7dd5af93dd2aaf6ca5041" ns2:_="" ns3:_="">
    <xsd:import namespace="d384e169-50d6-449d-a102-a19767fd7a9a"/>
    <xsd:import namespace="cb4be8c8-0ad3-43ef-a27b-6a4f1c4bd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e169-50d6-449d-a102-a19767fd7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99d228-b805-440e-aac1-44645b440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e8c8-0ad3-43ef-a27b-6a4f1c4bdf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eb8bf8-0a33-4382-9cd9-37608f419dc1}" ma:internalName="TaxCatchAll" ma:showField="CatchAllData" ma:web="cb4be8c8-0ad3-43ef-a27b-6a4f1c4bd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4e169-50d6-449d-a102-a19767fd7a9a">
      <Terms xmlns="http://schemas.microsoft.com/office/infopath/2007/PartnerControls"/>
    </lcf76f155ced4ddcb4097134ff3c332f>
    <TaxCatchAll xmlns="cb4be8c8-0ad3-43ef-a27b-6a4f1c4bdf0e" xsi:nil="true"/>
    <MediaLengthInSeconds xmlns="d384e169-50d6-449d-a102-a19767fd7a9a" xsi:nil="true"/>
    <SharedWithUsers xmlns="cb4be8c8-0ad3-43ef-a27b-6a4f1c4bdf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590D38-5097-41FF-9C07-BCFD1BB1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4e169-50d6-449d-a102-a19767fd7a9a"/>
    <ds:schemaRef ds:uri="cb4be8c8-0ad3-43ef-a27b-6a4f1c4bd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353E9-434A-4A2C-A6A1-30F0C4F4C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7346D-7FBF-4D13-BD5E-07B8E7AA99DC}">
  <ds:schemaRefs>
    <ds:schemaRef ds:uri="http://schemas.microsoft.com/office/2006/metadata/properties"/>
    <ds:schemaRef ds:uri="http://schemas.microsoft.com/office/infopath/2007/PartnerControls"/>
    <ds:schemaRef ds:uri="d384e169-50d6-449d-a102-a19767fd7a9a"/>
    <ds:schemaRef ds:uri="cb4be8c8-0ad3-43ef-a27b-6a4f1c4bd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Lillehaug</dc:creator>
  <cp:keywords/>
  <dc:description/>
  <cp:lastModifiedBy>Tanja Teigum</cp:lastModifiedBy>
  <cp:revision>164</cp:revision>
  <cp:lastPrinted>2017-03-14T05:56:00Z</cp:lastPrinted>
  <dcterms:created xsi:type="dcterms:W3CDTF">2019-11-19T02:32:00Z</dcterms:created>
  <dcterms:modified xsi:type="dcterms:W3CDTF">2023-08-16T12:45:00Z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0x0101001C55E7AD1A2A7345B78CEB9EE7BED873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3113400</vt:r8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</Properties>
</file>